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409A9" w14:textId="368B402F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r w:rsidRPr="00F40A5E">
        <w:rPr>
          <w:b/>
          <w:sz w:val="22"/>
          <w:szCs w:val="22"/>
          <w:lang w:eastAsia="en-US"/>
        </w:rPr>
        <w:t xml:space="preserve">Протокол № </w:t>
      </w:r>
      <w:r w:rsidR="004F4D49" w:rsidRPr="004F4D49">
        <w:rPr>
          <w:b/>
          <w:sz w:val="22"/>
          <w:szCs w:val="22"/>
          <w:lang w:eastAsia="en-US"/>
        </w:rPr>
        <w:t>013220000022500051</w:t>
      </w:r>
    </w:p>
    <w:p w14:paraId="650F1933" w14:textId="77777777" w:rsidR="004F4D49" w:rsidRPr="00C95520" w:rsidRDefault="004F4D49" w:rsidP="004F4D49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</w:t>
      </w:r>
      <w:r>
        <w:rPr>
          <w:b/>
          <w:lang w:eastAsia="en-US"/>
        </w:rPr>
        <w:t>оказание услуг по осуществлению строительного контроля</w:t>
      </w:r>
    </w:p>
    <w:p w14:paraId="1A33BC7D" w14:textId="3C24AF1C" w:rsidR="00D16603" w:rsidRDefault="004F4D49" w:rsidP="004F4D49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D16603"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8166FF">
        <w:rPr>
          <w:rFonts w:ascii="Times New Roman" w:hAnsi="Times New Roman" w:cs="Times New Roman"/>
          <w:b/>
          <w:sz w:val="22"/>
          <w:szCs w:val="22"/>
          <w:lang w:eastAsia="en-US"/>
        </w:rPr>
        <w:t>2</w:t>
      </w:r>
      <w:r w:rsidR="00DD5DE1">
        <w:rPr>
          <w:rFonts w:ascii="Times New Roman" w:hAnsi="Times New Roman" w:cs="Times New Roman"/>
          <w:b/>
          <w:sz w:val="22"/>
          <w:szCs w:val="22"/>
          <w:lang w:eastAsia="en-US"/>
        </w:rPr>
        <w:t>7</w:t>
      </w:r>
      <w:r w:rsidR="00F17E38">
        <w:rPr>
          <w:rFonts w:ascii="Times New Roman" w:hAnsi="Times New Roman" w:cs="Times New Roman"/>
          <w:b/>
          <w:sz w:val="22"/>
          <w:szCs w:val="22"/>
          <w:lang w:eastAsia="en-US"/>
        </w:rPr>
        <w:t>6</w:t>
      </w:r>
      <w:r w:rsidR="00D16603"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2066B9DB" w:rsidR="00D16603" w:rsidRPr="00CD2D15" w:rsidRDefault="00D16603" w:rsidP="00DD5DE1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5B0406">
        <w:rPr>
          <w:b/>
          <w:sz w:val="22"/>
          <w:szCs w:val="22"/>
          <w:lang w:eastAsia="en-US"/>
        </w:rPr>
        <w:t xml:space="preserve"> </w:t>
      </w:r>
      <w:r w:rsidR="004F4D49" w:rsidRPr="004F4D49">
        <w:rPr>
          <w:b/>
          <w:sz w:val="22"/>
          <w:szCs w:val="22"/>
          <w:lang w:eastAsia="en-US"/>
        </w:rPr>
        <w:t>013220000022500051</w:t>
      </w:r>
    </w:p>
    <w:p w14:paraId="29BCD81A" w14:textId="77777777" w:rsidR="00D16603" w:rsidRPr="00E928D9" w:rsidRDefault="00D16603" w:rsidP="00D16603">
      <w:pPr>
        <w:tabs>
          <w:tab w:val="left" w:pos="7088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4668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</w:tcPr>
          <w:p w14:paraId="03931736" w14:textId="25881C2B" w:rsidR="00D16603" w:rsidRDefault="00F614FF" w:rsidP="001356B9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10.</w:t>
            </w:r>
            <w:r w:rsidR="00CB4776">
              <w:t>12.</w:t>
            </w:r>
            <w:r w:rsidR="001356B9" w:rsidRPr="00F614FF">
              <w:t>2025, 1</w:t>
            </w:r>
            <w:r w:rsidRPr="00F614FF">
              <w:t>5</w:t>
            </w:r>
            <w:r w:rsidR="00F80019" w:rsidRPr="00F614FF">
              <w:t>:</w:t>
            </w:r>
            <w:r w:rsidR="00DD5DE1" w:rsidRPr="00F614FF">
              <w:t>1</w:t>
            </w:r>
            <w:r w:rsidR="008166FF" w:rsidRPr="00F614FF">
              <w:t>0</w:t>
            </w:r>
          </w:p>
          <w:p w14:paraId="435C132D" w14:textId="5C49DB7B" w:rsidR="00E47877" w:rsidRPr="00E928D9" w:rsidRDefault="00E47877" w:rsidP="001356B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4963" w:type="dxa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Pr="00E928D9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sz w:val="16"/>
          <w:szCs w:val="16"/>
        </w:rPr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0F68C9B2" w14:textId="77777777" w:rsidR="005A41DA" w:rsidRDefault="005A41DA" w:rsidP="00D16603">
      <w:pPr>
        <w:jc w:val="both"/>
        <w:rPr>
          <w:b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DC342B" w:rsidRPr="004D13E6" w14:paraId="1D5BDB15" w14:textId="77777777" w:rsidTr="00BE5364">
        <w:trPr>
          <w:trHeight w:val="780"/>
        </w:trPr>
        <w:tc>
          <w:tcPr>
            <w:tcW w:w="3119" w:type="dxa"/>
          </w:tcPr>
          <w:p w14:paraId="6AEB9586" w14:textId="77777777" w:rsidR="00DC342B" w:rsidRPr="004D13E6" w:rsidRDefault="00DC342B" w:rsidP="00BE5364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6AD43761" w14:textId="77777777" w:rsidR="00DC342B" w:rsidRPr="004D13E6" w:rsidRDefault="00DC342B" w:rsidP="00BE5364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6A5D6E42" w14:textId="77777777" w:rsidR="00DC342B" w:rsidRPr="004D13E6" w:rsidRDefault="00DC342B" w:rsidP="00BE5364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DC342B" w:rsidRPr="00271A77" w14:paraId="552BCCF5" w14:textId="77777777" w:rsidTr="00BE5364">
        <w:trPr>
          <w:trHeight w:val="780"/>
        </w:trPr>
        <w:tc>
          <w:tcPr>
            <w:tcW w:w="3119" w:type="dxa"/>
          </w:tcPr>
          <w:p w14:paraId="33B475A0" w14:textId="77777777" w:rsidR="00DC342B" w:rsidRPr="00CA405F" w:rsidRDefault="00DC342B" w:rsidP="00BE5364">
            <w:pPr>
              <w:jc w:val="both"/>
              <w:rPr>
                <w:color w:val="000000"/>
              </w:rPr>
            </w:pPr>
            <w:r w:rsidRPr="00CA405F">
              <w:rPr>
                <w:color w:val="000000"/>
              </w:rPr>
              <w:t xml:space="preserve">Изотова </w:t>
            </w:r>
          </w:p>
          <w:p w14:paraId="2D113D83" w14:textId="77777777" w:rsidR="00DC342B" w:rsidRPr="00CA405F" w:rsidRDefault="00DC342B" w:rsidP="00BE5364">
            <w:pPr>
              <w:jc w:val="both"/>
              <w:rPr>
                <w:color w:val="000000"/>
              </w:rPr>
            </w:pPr>
            <w:r w:rsidRPr="00CA405F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0971A1E3" w14:textId="77777777" w:rsidR="00DC342B" w:rsidRPr="00CA405F" w:rsidRDefault="00DC342B" w:rsidP="00BE5364">
            <w:pPr>
              <w:jc w:val="both"/>
            </w:pPr>
            <w:r w:rsidRPr="00CA405F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675C2607" w14:textId="77777777" w:rsidR="00DC342B" w:rsidRPr="00CA405F" w:rsidRDefault="00DC342B" w:rsidP="00BE5364">
            <w:pPr>
              <w:jc w:val="both"/>
            </w:pPr>
            <w:r w:rsidRPr="00CA405F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DC342B" w:rsidRPr="00016D06" w14:paraId="0127787B" w14:textId="77777777" w:rsidTr="00BE5364">
        <w:trPr>
          <w:trHeight w:val="931"/>
        </w:trPr>
        <w:tc>
          <w:tcPr>
            <w:tcW w:w="3119" w:type="dxa"/>
          </w:tcPr>
          <w:p w14:paraId="0C62BADC" w14:textId="77777777" w:rsidR="00DC342B" w:rsidRPr="00CA405F" w:rsidRDefault="00DC342B" w:rsidP="00BE5364">
            <w:pPr>
              <w:jc w:val="both"/>
              <w:rPr>
                <w:color w:val="000000"/>
              </w:rPr>
            </w:pPr>
            <w:proofErr w:type="spellStart"/>
            <w:r w:rsidRPr="00CA405F">
              <w:rPr>
                <w:color w:val="000000"/>
              </w:rPr>
              <w:t>Калимуллина</w:t>
            </w:r>
            <w:proofErr w:type="spellEnd"/>
          </w:p>
          <w:p w14:paraId="42A733F5" w14:textId="77777777" w:rsidR="00DC342B" w:rsidRPr="00CA405F" w:rsidRDefault="00DC342B" w:rsidP="00BE5364">
            <w:pPr>
              <w:jc w:val="both"/>
              <w:rPr>
                <w:color w:val="000000"/>
              </w:rPr>
            </w:pPr>
            <w:proofErr w:type="spellStart"/>
            <w:r w:rsidRPr="00CA405F">
              <w:rPr>
                <w:color w:val="000000"/>
              </w:rPr>
              <w:t>Найля</w:t>
            </w:r>
            <w:proofErr w:type="spellEnd"/>
            <w:r w:rsidRPr="00CA405F">
              <w:rPr>
                <w:color w:val="000000"/>
              </w:rPr>
              <w:t xml:space="preserve"> </w:t>
            </w:r>
            <w:proofErr w:type="spellStart"/>
            <w:r w:rsidRPr="00CA405F">
              <w:rPr>
                <w:color w:val="000000"/>
              </w:rPr>
              <w:t>Ханняновна</w:t>
            </w:r>
            <w:proofErr w:type="spellEnd"/>
          </w:p>
          <w:p w14:paraId="23811406" w14:textId="77777777" w:rsidR="00DC342B" w:rsidRPr="00CA405F" w:rsidRDefault="00DC342B" w:rsidP="00BE5364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9E9F1BD" w14:textId="77777777" w:rsidR="00DC342B" w:rsidRPr="00CA405F" w:rsidRDefault="00DC342B" w:rsidP="00BE5364">
            <w:pPr>
              <w:pStyle w:val="a4"/>
              <w:ind w:left="0"/>
              <w:jc w:val="both"/>
            </w:pPr>
            <w:r w:rsidRPr="00CA405F">
              <w:t>-</w:t>
            </w:r>
          </w:p>
        </w:tc>
        <w:tc>
          <w:tcPr>
            <w:tcW w:w="5910" w:type="dxa"/>
          </w:tcPr>
          <w:p w14:paraId="0EEBA50C" w14:textId="77777777" w:rsidR="00DC342B" w:rsidRPr="00CA405F" w:rsidRDefault="00DC342B" w:rsidP="00BE5364">
            <w:pPr>
              <w:jc w:val="both"/>
            </w:pPr>
            <w:r w:rsidRPr="00CA405F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DC342B" w:rsidRPr="00016D06" w14:paraId="2E0484DA" w14:textId="77777777" w:rsidTr="00BE5364">
        <w:trPr>
          <w:trHeight w:val="931"/>
        </w:trPr>
        <w:tc>
          <w:tcPr>
            <w:tcW w:w="3119" w:type="dxa"/>
          </w:tcPr>
          <w:p w14:paraId="6245C639" w14:textId="77777777" w:rsidR="00DC342B" w:rsidRPr="00CA405F" w:rsidRDefault="00DC342B" w:rsidP="00BE5364">
            <w:pPr>
              <w:jc w:val="both"/>
            </w:pPr>
            <w:r w:rsidRPr="00CA405F">
              <w:t xml:space="preserve">Конюхова </w:t>
            </w:r>
          </w:p>
          <w:p w14:paraId="29D253BF" w14:textId="77777777" w:rsidR="00DC342B" w:rsidRPr="00CA405F" w:rsidRDefault="00DC342B" w:rsidP="00BE5364">
            <w:pPr>
              <w:jc w:val="both"/>
              <w:rPr>
                <w:color w:val="000000"/>
              </w:rPr>
            </w:pPr>
            <w:r w:rsidRPr="00CA405F">
              <w:t>Татьяна Михайловна</w:t>
            </w:r>
          </w:p>
        </w:tc>
        <w:tc>
          <w:tcPr>
            <w:tcW w:w="322" w:type="dxa"/>
          </w:tcPr>
          <w:p w14:paraId="04E39FEE" w14:textId="77777777" w:rsidR="00DC342B" w:rsidRPr="00CA405F" w:rsidRDefault="00DC342B" w:rsidP="00BE5364">
            <w:pPr>
              <w:pStyle w:val="a4"/>
              <w:ind w:left="0"/>
              <w:jc w:val="both"/>
            </w:pPr>
            <w:r w:rsidRPr="00CA405F">
              <w:t>-</w:t>
            </w:r>
          </w:p>
        </w:tc>
        <w:tc>
          <w:tcPr>
            <w:tcW w:w="5910" w:type="dxa"/>
          </w:tcPr>
          <w:p w14:paraId="2B7B2343" w14:textId="77777777" w:rsidR="00DC342B" w:rsidRPr="00CA405F" w:rsidRDefault="00DC342B" w:rsidP="00BE5364">
            <w:pPr>
              <w:jc w:val="both"/>
            </w:pPr>
            <w:r w:rsidRPr="00CA405F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DC342B" w:rsidRPr="00D17968" w14:paraId="38B415B0" w14:textId="77777777" w:rsidTr="00BE5364">
        <w:trPr>
          <w:trHeight w:val="1144"/>
        </w:trPr>
        <w:tc>
          <w:tcPr>
            <w:tcW w:w="3119" w:type="dxa"/>
          </w:tcPr>
          <w:p w14:paraId="6C6631E9" w14:textId="77777777" w:rsidR="00DC342B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2795A677" w14:textId="77777777" w:rsidR="00DC342B" w:rsidRPr="00D17968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331FEF95" w14:textId="77777777" w:rsidR="00DC342B" w:rsidRPr="00D17968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910" w:type="dxa"/>
          </w:tcPr>
          <w:p w14:paraId="6B37047D" w14:textId="77777777" w:rsidR="00DC342B" w:rsidRPr="00D17968" w:rsidRDefault="00DC342B" w:rsidP="00BE53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06AA89C7" w14:textId="77777777" w:rsidR="00DC342B" w:rsidRDefault="00DC342B" w:rsidP="001B5DD4">
      <w:pPr>
        <w:ind w:firstLine="709"/>
        <w:jc w:val="both"/>
      </w:pPr>
    </w:p>
    <w:p w14:paraId="7EE44251" w14:textId="53BB0D64" w:rsidR="00D16603" w:rsidRDefault="00D16603" w:rsidP="001B5DD4">
      <w:pPr>
        <w:ind w:firstLine="709"/>
        <w:jc w:val="both"/>
      </w:pPr>
      <w:r w:rsidRPr="00C17139">
        <w:t xml:space="preserve">В заседании приняли </w:t>
      </w:r>
      <w:r w:rsidRPr="00CA405F">
        <w:t xml:space="preserve">участие </w:t>
      </w:r>
      <w:r w:rsidR="00CA405F" w:rsidRPr="00CA405F">
        <w:t>5</w:t>
      </w:r>
      <w:r w:rsidRPr="00CA405F">
        <w:t xml:space="preserve"> член</w:t>
      </w:r>
      <w:r w:rsidR="00CA405F" w:rsidRPr="00CA405F">
        <w:t>ов</w:t>
      </w:r>
      <w:r w:rsidRPr="00CA405F">
        <w:t xml:space="preserve"> комиссии из </w:t>
      </w:r>
      <w:r w:rsidR="005610F6" w:rsidRPr="00CA405F">
        <w:t>8</w:t>
      </w:r>
      <w:r w:rsidRPr="00CA405F">
        <w:t xml:space="preserve">, что составляет </w:t>
      </w:r>
      <w:r w:rsidR="002A6E9F" w:rsidRPr="00CA405F">
        <w:t xml:space="preserve">не менее </w:t>
      </w:r>
      <w:r w:rsidRPr="00CA405F">
        <w:t>половины от общего числа утвержденных</w:t>
      </w:r>
      <w:r w:rsidRPr="00C17139">
        <w:t xml:space="preserve"> членов</w:t>
      </w:r>
      <w:r w:rsidRPr="001568BE">
        <w:t xml:space="preserve"> комиссии</w:t>
      </w:r>
      <w:r w:rsidR="00F40A5E">
        <w:t>.</w:t>
      </w:r>
    </w:p>
    <w:p w14:paraId="3A5EE581" w14:textId="5992CDB9" w:rsidR="00E47877" w:rsidRDefault="009D318C" w:rsidP="001B5DD4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0B2D55">
        <w:t>01.07.</w:t>
      </w:r>
      <w:r>
        <w:t xml:space="preserve">2016 № 615, на территории </w:t>
      </w:r>
      <w:r>
        <w:lastRenderedPageBreak/>
        <w:t xml:space="preserve">Нижегородской области, утвержденным приказом министерства экономического развития и инвестиций Нижегородской области </w:t>
      </w:r>
      <w:r w:rsidRPr="000B2D55">
        <w:t>от 26.10.2021 № 130, комиссия</w:t>
      </w:r>
      <w:r>
        <w:t xml:space="preserve"> правомочна осуществлять свои функции.</w:t>
      </w:r>
    </w:p>
    <w:p w14:paraId="6644C43E" w14:textId="65975E34" w:rsidR="00A5171C" w:rsidRDefault="009D318C" w:rsidP="001B5DD4">
      <w:pPr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11EE887A" w14:textId="65F79610" w:rsidR="00D16603" w:rsidRDefault="00D16603" w:rsidP="001B5DD4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4E9C1122" w14:textId="77777777" w:rsidR="003B13A5" w:rsidRPr="001B5DD4" w:rsidRDefault="003B13A5" w:rsidP="001B5DD4">
      <w:pPr>
        <w:ind w:firstLine="709"/>
        <w:rPr>
          <w:b/>
          <w:sz w:val="16"/>
          <w:szCs w:val="16"/>
        </w:rPr>
      </w:pPr>
    </w:p>
    <w:p w14:paraId="06F65929" w14:textId="68DF03A7" w:rsidR="00D16603" w:rsidRPr="001568BE" w:rsidRDefault="00D16603" w:rsidP="001B5DD4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54BF435A" w:rsidR="00D16603" w:rsidRDefault="00D16603" w:rsidP="001B5DD4">
      <w:pPr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0B2D55">
        <w:t>06</w:t>
      </w:r>
      <w:r w:rsidR="005610F6" w:rsidRPr="005610F6">
        <w:t>.</w:t>
      </w:r>
      <w:r w:rsidR="000B2D55">
        <w:t>11</w:t>
      </w:r>
      <w:r w:rsidR="005610F6" w:rsidRPr="005610F6">
        <w:t>.2025</w:t>
      </w:r>
      <w:r w:rsidR="005610F6">
        <w:t xml:space="preserve"> </w:t>
      </w:r>
      <w:r w:rsidRPr="001568BE">
        <w:t xml:space="preserve">№ </w:t>
      </w:r>
      <w:r w:rsidR="008676ED" w:rsidRPr="008676ED">
        <w:rPr>
          <w:sz w:val="22"/>
          <w:szCs w:val="22"/>
          <w:lang w:eastAsia="en-US"/>
        </w:rPr>
        <w:t>013220000022500051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4461A7">
        <w:t>http://zakupki.gov.ru/</w:t>
      </w:r>
      <w:r w:rsidRPr="001568BE">
        <w:t xml:space="preserve"> и на сайте оператора электронной площадки </w:t>
      </w:r>
      <w:hyperlink r:id="rId5" w:history="1">
        <w:r w:rsidR="008166FF" w:rsidRPr="005610F6">
          <w:t>https://etpgpb.ru/</w:t>
        </w:r>
      </w:hyperlink>
      <w:r w:rsidR="008166FF" w:rsidRPr="005610F6">
        <w:t>.</w:t>
      </w:r>
    </w:p>
    <w:p w14:paraId="7B1BC791" w14:textId="1B478B7A" w:rsidR="00D16603" w:rsidRDefault="00D16603" w:rsidP="001B5DD4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0B2D55">
        <w:t>01</w:t>
      </w:r>
      <w:r w:rsidR="000B2D55" w:rsidRPr="0025567B">
        <w:t>.</w:t>
      </w:r>
      <w:r w:rsidR="000B2D55">
        <w:t>11</w:t>
      </w:r>
      <w:r w:rsidR="000B2D55" w:rsidRPr="0025567B">
        <w:t xml:space="preserve">.2025 № </w:t>
      </w:r>
      <w:r w:rsidR="000B2D55">
        <w:t>207</w:t>
      </w:r>
      <w:r w:rsidRPr="007270AD">
        <w:t>.</w:t>
      </w:r>
    </w:p>
    <w:p w14:paraId="73C411CA" w14:textId="77777777" w:rsidR="00D16603" w:rsidRDefault="00D16603" w:rsidP="001B5DD4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E6E3D61" w14:textId="794F260C" w:rsidR="00A5171C" w:rsidRDefault="00D16603" w:rsidP="001B5DD4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12317">
        <w:t>27</w:t>
      </w:r>
      <w:r w:rsidR="005610F6" w:rsidRPr="005610F6">
        <w:t>.</w:t>
      </w:r>
      <w:r w:rsidR="00C12317">
        <w:t>11</w:t>
      </w:r>
      <w:r w:rsidR="005610F6" w:rsidRPr="005610F6">
        <w:t>.2025</w:t>
      </w:r>
      <w:r w:rsidR="005610F6">
        <w:t xml:space="preserve"> </w:t>
      </w:r>
      <w:r w:rsidRPr="009E49A1">
        <w:t>09:00</w:t>
      </w:r>
      <w:r w:rsidRPr="008B28AC">
        <w:t>.</w:t>
      </w:r>
    </w:p>
    <w:p w14:paraId="38B4CBF7" w14:textId="4EFF5872" w:rsidR="00D16603" w:rsidRDefault="00D16603" w:rsidP="001B5DD4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</w:t>
      </w:r>
      <w:r w:rsidR="008166FF">
        <w:t>о</w:t>
      </w:r>
      <w:r>
        <w:t xml:space="preserve"> </w:t>
      </w:r>
      <w:r w:rsidR="004F4D49">
        <w:t>5</w:t>
      </w:r>
      <w:r w:rsidR="008166FF">
        <w:t xml:space="preserve"> </w:t>
      </w:r>
      <w:r>
        <w:t>заяв</w:t>
      </w:r>
      <w:r w:rsidR="00C12317">
        <w:t>ок</w:t>
      </w:r>
      <w:r w:rsidR="008166FF">
        <w:t xml:space="preserve"> от следующих участников</w:t>
      </w:r>
      <w:r w:rsidRPr="008B28AC">
        <w:t xml:space="preserve"> предварительного отбора:</w:t>
      </w:r>
    </w:p>
    <w:p w14:paraId="7D92BF1A" w14:textId="77777777" w:rsidR="00B05795" w:rsidRPr="00B05795" w:rsidRDefault="00B05795" w:rsidP="0011630F">
      <w:pPr>
        <w:ind w:firstLine="709"/>
        <w:jc w:val="both"/>
        <w:rPr>
          <w:sz w:val="16"/>
          <w:szCs w:val="16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8"/>
        <w:gridCol w:w="1554"/>
        <w:gridCol w:w="2407"/>
        <w:gridCol w:w="2409"/>
        <w:gridCol w:w="1695"/>
      </w:tblGrid>
      <w:tr w:rsidR="00D16603" w:rsidRPr="00E928D9" w14:paraId="1C0B43A7" w14:textId="77777777" w:rsidTr="00E928D9">
        <w:trPr>
          <w:trHeight w:val="161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E4" w14:textId="77777777" w:rsidR="00D16603" w:rsidRPr="00E928D9" w:rsidRDefault="00D16603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705B" w14:textId="1EC36FD5" w:rsidR="00D16603" w:rsidRPr="00E928D9" w:rsidRDefault="001C54C2" w:rsidP="001C54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Рег. № заявки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5F" w14:textId="77777777" w:rsidR="00D16603" w:rsidRPr="00E928D9" w:rsidRDefault="00D16603" w:rsidP="007F3798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Дата и время подачи заявки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0F6" w14:textId="77777777" w:rsidR="00D16603" w:rsidRPr="00E928D9" w:rsidRDefault="00D16603" w:rsidP="007F3798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 (ИНН)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1DA" w14:textId="77777777" w:rsidR="00D16603" w:rsidRPr="00E928D9" w:rsidRDefault="00D16603" w:rsidP="000F5C84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E928D9" w:rsidRDefault="00D16603" w:rsidP="00E928D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27069D" w:rsidRPr="0011630F" w14:paraId="50B1CDA3" w14:textId="77777777" w:rsidTr="00F614FF">
        <w:trPr>
          <w:trHeight w:val="145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FCD" w14:textId="1B1B11D9" w:rsidR="0027069D" w:rsidRPr="005A41DA" w:rsidRDefault="0027069D" w:rsidP="00270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38F220E3" w14:textId="5B57758D" w:rsidR="00712053" w:rsidRPr="00C6420B" w:rsidRDefault="008676ED" w:rsidP="00DD5DE1">
            <w:pPr>
              <w:jc w:val="center"/>
              <w:rPr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25.11.2025 14:56 (MSK+00:00)</w:t>
            </w:r>
          </w:p>
        </w:tc>
        <w:tc>
          <w:tcPr>
            <w:tcW w:w="2407" w:type="dxa"/>
          </w:tcPr>
          <w:p w14:paraId="1F505D54" w14:textId="77777777" w:rsidR="00C6420B" w:rsidRPr="00D74DE9" w:rsidRDefault="00967E43" w:rsidP="00DD5DE1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74DE9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"СТРОЙТЕХСТРУКТУРА"</w:t>
            </w:r>
          </w:p>
          <w:p w14:paraId="3BE47025" w14:textId="43F9FC09" w:rsidR="00967E43" w:rsidRPr="00D74DE9" w:rsidRDefault="00967E43" w:rsidP="00DD5DE1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D74DE9">
              <w:rPr>
                <w:color w:val="000000"/>
                <w:sz w:val="22"/>
                <w:szCs w:val="22"/>
                <w:shd w:val="clear" w:color="auto" w:fill="FFFFFF"/>
              </w:rPr>
              <w:t>(ИНН 3300004900)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FE64" w14:textId="77777777" w:rsidR="00D74DE9" w:rsidRPr="00745104" w:rsidRDefault="00D74DE9" w:rsidP="00D74DE9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602340,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ВЛАДИМИРСКАЯ</w:t>
            </w:r>
            <w:proofErr w:type="gramEnd"/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М.Р-Н СЕЛИВАНОВСКИЙ,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С.П. ВОЛОСАТОВСКОЕ,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П НОВЫЙ БЫТ,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УЛ ПЕРВОМАЙСКАЯ,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Д. 11,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ОФИС 0/</w:t>
            </w:r>
          </w:p>
          <w:p w14:paraId="5E18A0C6" w14:textId="76694C9F" w:rsidR="00D74DE9" w:rsidRPr="00745104" w:rsidRDefault="00D74DE9" w:rsidP="00D74DE9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45104">
              <w:rPr>
                <w:color w:val="000000"/>
                <w:sz w:val="22"/>
                <w:szCs w:val="22"/>
                <w:shd w:val="clear" w:color="auto" w:fill="FFFFFF"/>
              </w:rPr>
              <w:t>79175328296/</w:t>
            </w:r>
          </w:p>
          <w:p w14:paraId="40AD749C" w14:textId="674E34FD" w:rsidR="00D74DE9" w:rsidRPr="00745104" w:rsidRDefault="00D74DE9" w:rsidP="00D74DE9">
            <w:pPr>
              <w:jc w:val="center"/>
              <w:rPr>
                <w:sz w:val="22"/>
                <w:szCs w:val="22"/>
              </w:rPr>
            </w:pPr>
            <w:r w:rsidRPr="00745104">
              <w:rPr>
                <w:color w:val="000000"/>
                <w:sz w:val="22"/>
                <w:szCs w:val="22"/>
                <w:shd w:val="clear" w:color="auto" w:fill="FFFFFF"/>
              </w:rPr>
              <w:t>st.structura@mail.ru</w:t>
            </w:r>
          </w:p>
          <w:p w14:paraId="65B120C7" w14:textId="6846CDA4" w:rsidR="0027069D" w:rsidRPr="00745104" w:rsidRDefault="0027069D" w:rsidP="00C642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6CCD" w14:textId="57323428" w:rsidR="0027069D" w:rsidRPr="00F614FF" w:rsidRDefault="009E38E5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7069D" w:rsidRPr="0011630F" w14:paraId="73DABDF6" w14:textId="77777777" w:rsidTr="00F614FF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EB5" w14:textId="595F6075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BE3" w14:textId="017F49DD" w:rsidR="0027069D" w:rsidRPr="00C92A11" w:rsidRDefault="00C92A11" w:rsidP="0027069D">
            <w:pPr>
              <w:jc w:val="center"/>
              <w:rPr>
                <w:bCs/>
                <w:sz w:val="22"/>
                <w:szCs w:val="22"/>
                <w:highlight w:val="green"/>
              </w:rPr>
            </w:pPr>
            <w:r w:rsidRPr="00706EF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4" w:type="dxa"/>
          </w:tcPr>
          <w:p w14:paraId="4A7D56AE" w14:textId="3765D10B" w:rsidR="0027069D" w:rsidRPr="00C92A11" w:rsidRDefault="00706EF9" w:rsidP="00DD5DE1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26.11.2025 13:53 (MSK+00:00)</w:t>
            </w:r>
          </w:p>
        </w:tc>
        <w:tc>
          <w:tcPr>
            <w:tcW w:w="2407" w:type="dxa"/>
          </w:tcPr>
          <w:p w14:paraId="269BA4B3" w14:textId="77777777" w:rsidR="007C7D5D" w:rsidRDefault="00706EF9" w:rsidP="00DD5DE1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"СМУ-26"</w:t>
            </w:r>
          </w:p>
          <w:p w14:paraId="4573394A" w14:textId="067AA44F" w:rsidR="00706EF9" w:rsidRPr="00C92A11" w:rsidRDefault="00706EF9" w:rsidP="00DD5DE1">
            <w:pPr>
              <w:ind w:left="-105" w:right="-105" w:hanging="105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9723198140)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A50" w14:textId="77777777" w:rsidR="00745104" w:rsidRPr="00745104" w:rsidRDefault="00745104" w:rsidP="00745104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115193,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Г.МОСКВА</w:t>
            </w:r>
            <w:proofErr w:type="gramEnd"/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ВН.ТЕР.Г. МУНИЦИПАЛЬНЫЙ ОКРУГ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ЮЖНОПОРТОВЫЙ,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УЛ 5-Я КОЖУХОВСКАЯ,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Д. 9,</w:t>
            </w:r>
            <w:r w:rsidRPr="00745104">
              <w:rPr>
                <w:color w:val="000000"/>
                <w:sz w:val="22"/>
                <w:szCs w:val="22"/>
              </w:rPr>
              <w:br/>
            </w:r>
            <w:r w:rsidRPr="00745104">
              <w:rPr>
                <w:rStyle w:val="fontstyle01"/>
                <w:rFonts w:ascii="Times New Roman" w:hAnsi="Times New Roman"/>
                <w:sz w:val="22"/>
                <w:szCs w:val="22"/>
              </w:rPr>
              <w:t>ПОМЕЩ. 7П/</w:t>
            </w:r>
          </w:p>
          <w:p w14:paraId="20795036" w14:textId="00C91551" w:rsidR="00745104" w:rsidRPr="00745104" w:rsidRDefault="00745104" w:rsidP="00745104">
            <w:pPr>
              <w:jc w:val="center"/>
              <w:rPr>
                <w:sz w:val="22"/>
                <w:szCs w:val="22"/>
              </w:rPr>
            </w:pPr>
            <w:r w:rsidRPr="00745104">
              <w:rPr>
                <w:sz w:val="22"/>
                <w:szCs w:val="22"/>
              </w:rPr>
              <w:t>8-917-403-33-99/</w:t>
            </w:r>
          </w:p>
          <w:p w14:paraId="7069A1D3" w14:textId="7DA32202" w:rsidR="0027069D" w:rsidRPr="00745104" w:rsidRDefault="00745104" w:rsidP="007C7D5D">
            <w:pPr>
              <w:jc w:val="center"/>
              <w:rPr>
                <w:sz w:val="22"/>
                <w:szCs w:val="22"/>
              </w:rPr>
            </w:pPr>
            <w:r w:rsidRPr="00745104">
              <w:rPr>
                <w:sz w:val="22"/>
                <w:szCs w:val="22"/>
              </w:rPr>
              <w:t>smu26@bk.ru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029B" w14:textId="06F5AF85" w:rsidR="0027069D" w:rsidRPr="00F614FF" w:rsidRDefault="00524CC0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F614FF">
              <w:rPr>
                <w:color w:val="000000"/>
                <w:sz w:val="22"/>
                <w:szCs w:val="22"/>
              </w:rPr>
              <w:t>+</w:t>
            </w:r>
          </w:p>
        </w:tc>
      </w:tr>
      <w:tr w:rsidR="00547F62" w:rsidRPr="0011630F" w14:paraId="50E2A32A" w14:textId="77777777" w:rsidTr="00F614FF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224" w14:textId="18688F48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DC70" w14:textId="2B9B96DA" w:rsidR="00547F62" w:rsidRPr="00C0689A" w:rsidRDefault="00547F62" w:rsidP="00547F62">
            <w:pPr>
              <w:jc w:val="center"/>
              <w:rPr>
                <w:bCs/>
                <w:sz w:val="22"/>
                <w:szCs w:val="22"/>
              </w:rPr>
            </w:pPr>
            <w:r w:rsidRPr="00C0689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4" w:type="dxa"/>
          </w:tcPr>
          <w:p w14:paraId="08369AF8" w14:textId="4436695D" w:rsidR="00547F62" w:rsidRPr="00C0689A" w:rsidRDefault="008676ED" w:rsidP="00547F62">
            <w:pPr>
              <w:jc w:val="center"/>
              <w:rPr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26.11.2025 13:58 (MSK+00:00)</w:t>
            </w:r>
          </w:p>
        </w:tc>
        <w:tc>
          <w:tcPr>
            <w:tcW w:w="2407" w:type="dxa"/>
          </w:tcPr>
          <w:p w14:paraId="46D6BBED" w14:textId="77777777" w:rsidR="00547F62" w:rsidRDefault="008676ED" w:rsidP="008676ED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 w:rsidRPr="00C0689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824BD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"КИРОВСКАЯ СТРОИТЕЛЬНАЯ ОРГАНИЗАЦИЯ"</w:t>
            </w:r>
          </w:p>
          <w:p w14:paraId="31E3CD3F" w14:textId="763C08AE" w:rsidR="000824BD" w:rsidRPr="00C0689A" w:rsidRDefault="000824BD" w:rsidP="008676ED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lastRenderedPageBreak/>
              <w:t>(ИНН 4345368836)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1C66" w14:textId="77777777" w:rsidR="000824BD" w:rsidRDefault="000824BD" w:rsidP="000824BD">
            <w:pPr>
              <w:jc w:val="center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610033,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КИРОВСКАЯ</w:t>
            </w:r>
            <w:proofErr w:type="gramEnd"/>
            <w:r>
              <w:rPr>
                <w:rStyle w:val="fontstyle01"/>
              </w:rPr>
              <w:t xml:space="preserve"> ОБЛАСТЬ,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Г. КИРОВ,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УЛ. </w:t>
            </w:r>
            <w:r>
              <w:rPr>
                <w:rStyle w:val="fontstyle01"/>
              </w:rPr>
              <w:lastRenderedPageBreak/>
              <w:t>МОСКОВСКАЯ,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Д. 107Б,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ЭТАЖ/ПОМ 10/17/</w:t>
            </w:r>
          </w:p>
          <w:p w14:paraId="78260201" w14:textId="6DFCBD86" w:rsidR="000824BD" w:rsidRDefault="000824BD" w:rsidP="000824BD">
            <w:pPr>
              <w:jc w:val="center"/>
              <w:rPr>
                <w:rFonts w:ascii="TimesNewRomanPSMT" w:hAnsi="TimesNewRomanPSMT"/>
                <w:color w:val="000000"/>
              </w:rPr>
            </w:pPr>
            <w:r w:rsidRPr="000824BD">
              <w:rPr>
                <w:rFonts w:ascii="TimesNewRomanPSMT" w:hAnsi="TimesNewRomanPSMT"/>
                <w:color w:val="000000"/>
              </w:rPr>
              <w:t>8(8332)219-900</w:t>
            </w:r>
            <w:r>
              <w:rPr>
                <w:rFonts w:ascii="TimesNewRomanPSMT" w:hAnsi="TimesNewRomanPSMT"/>
                <w:color w:val="000000"/>
              </w:rPr>
              <w:t>/</w:t>
            </w:r>
          </w:p>
          <w:p w14:paraId="0B45C9B9" w14:textId="5995F95B" w:rsidR="00547F62" w:rsidRPr="000824BD" w:rsidRDefault="000824BD" w:rsidP="00547F62">
            <w:pPr>
              <w:jc w:val="center"/>
            </w:pPr>
            <w:r w:rsidRPr="000824BD">
              <w:rPr>
                <w:rFonts w:ascii="TimesNewRomanPSMT" w:hAnsi="TimesNewRomanPSMT"/>
                <w:color w:val="000000"/>
              </w:rPr>
              <w:t>kso@keso.pro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7DE6" w14:textId="12F8A77A" w:rsidR="00547F62" w:rsidRPr="00F614FF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 w:rsidRPr="00F614FF">
              <w:rPr>
                <w:color w:val="000000"/>
                <w:sz w:val="22"/>
                <w:szCs w:val="22"/>
              </w:rPr>
              <w:lastRenderedPageBreak/>
              <w:t>+</w:t>
            </w:r>
          </w:p>
        </w:tc>
      </w:tr>
      <w:tr w:rsidR="00547F62" w:rsidRPr="0011630F" w14:paraId="23472A92" w14:textId="77777777" w:rsidTr="00F614FF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636" w14:textId="5139260F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4DA9" w14:textId="3D766D65" w:rsidR="00547F62" w:rsidRPr="00C0689A" w:rsidRDefault="00547F62" w:rsidP="00547F62">
            <w:pPr>
              <w:jc w:val="center"/>
              <w:rPr>
                <w:bCs/>
                <w:sz w:val="22"/>
                <w:szCs w:val="22"/>
              </w:rPr>
            </w:pPr>
            <w:r w:rsidRPr="00C0689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54" w:type="dxa"/>
          </w:tcPr>
          <w:p w14:paraId="4D881047" w14:textId="5AE70080" w:rsidR="00547F62" w:rsidRPr="00C0689A" w:rsidRDefault="008676ED" w:rsidP="00547F62">
            <w:pPr>
              <w:jc w:val="center"/>
              <w:rPr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26.11.2025 14:54 (MSK+00:00)</w:t>
            </w:r>
          </w:p>
        </w:tc>
        <w:tc>
          <w:tcPr>
            <w:tcW w:w="2407" w:type="dxa"/>
          </w:tcPr>
          <w:p w14:paraId="5C463360" w14:textId="77777777" w:rsidR="006224B6" w:rsidRPr="00763DCB" w:rsidRDefault="00763DCB" w:rsidP="00547F62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63DCB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"ИНЖИНИРИНГОВАЯ КОМПАНИЯ "САМКОРП"</w:t>
            </w:r>
          </w:p>
          <w:p w14:paraId="77E5635C" w14:textId="505ACF74" w:rsidR="00763DCB" w:rsidRPr="00763DCB" w:rsidRDefault="00763DCB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 w:rsidRPr="00763DCB">
              <w:rPr>
                <w:color w:val="000000"/>
                <w:sz w:val="22"/>
                <w:szCs w:val="22"/>
                <w:shd w:val="clear" w:color="auto" w:fill="FFFFFF"/>
              </w:rPr>
              <w:t>(ИНН 6317077194)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DE54" w14:textId="77777777" w:rsidR="00763DCB" w:rsidRPr="00763DCB" w:rsidRDefault="00763DCB" w:rsidP="00763DCB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443080,</w:t>
            </w:r>
            <w:r w:rsidRPr="00763DCB">
              <w:rPr>
                <w:color w:val="000000"/>
                <w:sz w:val="22"/>
                <w:szCs w:val="22"/>
              </w:rPr>
              <w:br/>
            </w:r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САМАРСКАЯ</w:t>
            </w:r>
            <w:proofErr w:type="gramEnd"/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763DCB">
              <w:rPr>
                <w:color w:val="000000"/>
                <w:sz w:val="22"/>
                <w:szCs w:val="22"/>
              </w:rPr>
              <w:br/>
            </w:r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Г. САМАРА,</w:t>
            </w:r>
            <w:r w:rsidRPr="00763DCB">
              <w:rPr>
                <w:color w:val="000000"/>
                <w:sz w:val="22"/>
                <w:szCs w:val="22"/>
              </w:rPr>
              <w:br/>
            </w:r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УЛ. РЕВОЛЮЦИОННАЯ,</w:t>
            </w:r>
            <w:r w:rsidRPr="00763DCB">
              <w:rPr>
                <w:color w:val="000000"/>
                <w:sz w:val="22"/>
                <w:szCs w:val="22"/>
              </w:rPr>
              <w:br/>
            </w:r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Д. 70,</w:t>
            </w:r>
            <w:r w:rsidRPr="00763DCB">
              <w:rPr>
                <w:color w:val="000000"/>
                <w:sz w:val="22"/>
                <w:szCs w:val="22"/>
              </w:rPr>
              <w:br/>
            </w:r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ЛИТЕР 1,</w:t>
            </w:r>
            <w:r w:rsidRPr="00763DCB">
              <w:rPr>
                <w:color w:val="000000"/>
                <w:sz w:val="22"/>
                <w:szCs w:val="22"/>
              </w:rPr>
              <w:br/>
            </w:r>
            <w:r w:rsidRPr="00763DCB">
              <w:rPr>
                <w:rStyle w:val="fontstyle01"/>
                <w:rFonts w:ascii="Times New Roman" w:hAnsi="Times New Roman"/>
                <w:sz w:val="22"/>
                <w:szCs w:val="22"/>
              </w:rPr>
              <w:t>ОФИС 310/</w:t>
            </w:r>
          </w:p>
          <w:p w14:paraId="53B138BF" w14:textId="497B643A" w:rsidR="00763DCB" w:rsidRPr="00763DCB" w:rsidRDefault="00763DCB" w:rsidP="00763DCB">
            <w:pPr>
              <w:jc w:val="center"/>
              <w:rPr>
                <w:color w:val="000000"/>
                <w:sz w:val="22"/>
                <w:szCs w:val="22"/>
              </w:rPr>
            </w:pPr>
            <w:r w:rsidRPr="00763DCB">
              <w:rPr>
                <w:color w:val="000000"/>
                <w:sz w:val="22"/>
                <w:szCs w:val="22"/>
              </w:rPr>
              <w:t>79019404070/</w:t>
            </w:r>
          </w:p>
          <w:p w14:paraId="3621AC05" w14:textId="5DDDD4D5" w:rsidR="00547F62" w:rsidRPr="00763DCB" w:rsidRDefault="00763DCB" w:rsidP="008676ED">
            <w:pPr>
              <w:jc w:val="center"/>
              <w:rPr>
                <w:sz w:val="22"/>
                <w:szCs w:val="22"/>
              </w:rPr>
            </w:pPr>
            <w:r w:rsidRPr="00763DCB">
              <w:rPr>
                <w:color w:val="000000"/>
                <w:sz w:val="22"/>
                <w:szCs w:val="22"/>
              </w:rPr>
              <w:t>info@samcorp.ru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0F5D" w14:textId="132533E8" w:rsidR="00547F62" w:rsidRPr="00F614FF" w:rsidRDefault="009E38E5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47F62" w:rsidRPr="0011630F" w14:paraId="6AD980AA" w14:textId="77777777" w:rsidTr="00F614FF">
        <w:trPr>
          <w:trHeight w:val="41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B1A0" w14:textId="0E30FFEB" w:rsidR="00547F62" w:rsidRDefault="00547F62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1E92" w14:textId="1FA10EA6" w:rsidR="00547F62" w:rsidRDefault="00547F62" w:rsidP="00547F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554" w:type="dxa"/>
          </w:tcPr>
          <w:p w14:paraId="25B1798B" w14:textId="42C4CC71" w:rsidR="00547F62" w:rsidRPr="00DD5DE1" w:rsidRDefault="008676ED" w:rsidP="00547F62">
            <w:pPr>
              <w:jc w:val="center"/>
              <w:rPr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27.11.2025 07:48 (MSK+00:00)</w:t>
            </w:r>
          </w:p>
        </w:tc>
        <w:tc>
          <w:tcPr>
            <w:tcW w:w="2407" w:type="dxa"/>
          </w:tcPr>
          <w:p w14:paraId="21F6475B" w14:textId="77777777" w:rsidR="00C0689A" w:rsidRDefault="00DA59B1" w:rsidP="00547F62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"СТРОИТЕЛЬСТВО И СТРОИТЕЛЬНЫЙ КОНТРОЛЬ"</w:t>
            </w:r>
          </w:p>
          <w:p w14:paraId="24908D4F" w14:textId="22DC6950" w:rsidR="00DA59B1" w:rsidRPr="00C616C2" w:rsidRDefault="00DA59B1" w:rsidP="00547F62">
            <w:pPr>
              <w:ind w:left="-105" w:right="-105" w:hanging="105"/>
              <w:jc w:val="center"/>
              <w:rPr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7203532074)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400" w14:textId="77777777" w:rsidR="00B13B68" w:rsidRDefault="00B13B68" w:rsidP="00B13B68">
            <w:pPr>
              <w:jc w:val="center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625039,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ТЮМЕНСКАЯ</w:t>
            </w:r>
            <w:proofErr w:type="gramEnd"/>
            <w:r>
              <w:rPr>
                <w:rStyle w:val="fontstyle01"/>
              </w:rPr>
              <w:t xml:space="preserve"> ОБЛАСТЬ,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Г.О. ГОРОД ТЮМЕНЬ,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Г ТЮМЕНЬ,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УЛ ОДЕССКАЯ,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Д. 32,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ОФИС 4/</w:t>
            </w:r>
          </w:p>
          <w:p w14:paraId="44860CFB" w14:textId="3DDF1457" w:rsidR="00B13B68" w:rsidRDefault="00B13B68" w:rsidP="00B13B68">
            <w:pPr>
              <w:jc w:val="center"/>
              <w:rPr>
                <w:rFonts w:ascii="TimesNewRomanPSMT" w:hAnsi="TimesNewRomanPSMT"/>
                <w:color w:val="000000"/>
              </w:rPr>
            </w:pPr>
            <w:r w:rsidRPr="00B13B68">
              <w:rPr>
                <w:rFonts w:ascii="TimesNewRomanPSMT" w:hAnsi="TimesNewRomanPSMT"/>
                <w:color w:val="000000"/>
              </w:rPr>
              <w:t>79220417147</w:t>
            </w:r>
            <w:r>
              <w:rPr>
                <w:rFonts w:ascii="TimesNewRomanPSMT" w:hAnsi="TimesNewRomanPSMT"/>
                <w:color w:val="000000"/>
              </w:rPr>
              <w:t>/</w:t>
            </w:r>
          </w:p>
          <w:p w14:paraId="5889D1EF" w14:textId="3566BFB1" w:rsidR="00C616C2" w:rsidRPr="00B13B68" w:rsidRDefault="00B13B68" w:rsidP="00B13B68">
            <w:pPr>
              <w:jc w:val="center"/>
            </w:pPr>
            <w:proofErr w:type="spellStart"/>
            <w:r w:rsidRPr="00B13B68">
              <w:rPr>
                <w:rFonts w:ascii="TimesNewRomanPSMT" w:hAnsi="TimesNewRomanPSMT"/>
                <w:color w:val="000000"/>
              </w:rPr>
              <w:t>tender@cck.expert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AD8B" w14:textId="1407DD7A" w:rsidR="00547F62" w:rsidRPr="00F614FF" w:rsidRDefault="009E38E5" w:rsidP="00547F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75B890D" w14:textId="7A4DB2AC" w:rsidR="00524CC0" w:rsidRPr="00524CC0" w:rsidRDefault="00524CC0" w:rsidP="0011630F">
      <w:pPr>
        <w:ind w:firstLine="709"/>
        <w:jc w:val="both"/>
        <w:rPr>
          <w:sz w:val="16"/>
          <w:szCs w:val="16"/>
        </w:rPr>
      </w:pPr>
    </w:p>
    <w:p w14:paraId="1F418564" w14:textId="77777777" w:rsidR="004B4FDD" w:rsidRDefault="004B4FDD" w:rsidP="001B5DD4">
      <w:pPr>
        <w:ind w:firstLine="709"/>
        <w:jc w:val="both"/>
      </w:pPr>
    </w:p>
    <w:p w14:paraId="6686100D" w14:textId="1B6AD50B" w:rsidR="00173E08" w:rsidRDefault="00D16603" w:rsidP="001B5DD4">
      <w:pPr>
        <w:ind w:firstLine="709"/>
        <w:jc w:val="both"/>
      </w:pPr>
      <w:r w:rsidRPr="00B1518A">
        <w:t xml:space="preserve">4. </w:t>
      </w:r>
      <w:r w:rsidR="00115640" w:rsidRPr="00B1518A">
        <w:t>Комиссией рассмотрен</w:t>
      </w:r>
      <w:r w:rsidR="001C54C2">
        <w:t>ы</w:t>
      </w:r>
      <w:r w:rsidR="00115640" w:rsidRPr="00B1518A">
        <w:t xml:space="preserve"> представленн</w:t>
      </w:r>
      <w:r w:rsidR="001C54C2">
        <w:t>ые</w:t>
      </w:r>
      <w:r w:rsidR="00115640" w:rsidRPr="00B1518A">
        <w:t xml:space="preserve"> заявк</w:t>
      </w:r>
      <w:r w:rsidR="001C54C2">
        <w:t>и</w:t>
      </w:r>
      <w:r w:rsidRPr="00B1518A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 w:rsidR="00115640" w:rsidRPr="00B1518A">
        <w:t>н</w:t>
      </w:r>
      <w:r w:rsidR="001C54C2">
        <w:t>их</w:t>
      </w:r>
      <w:r w:rsidRPr="00B1518A">
        <w:t xml:space="preserve"> сведений и документов.</w:t>
      </w:r>
    </w:p>
    <w:p w14:paraId="4022AF38" w14:textId="107C55FB" w:rsidR="00D16603" w:rsidRDefault="00D16603" w:rsidP="001B5DD4">
      <w:pPr>
        <w:ind w:firstLine="709"/>
        <w:jc w:val="both"/>
      </w:pPr>
      <w:r w:rsidRPr="009C1FBA">
        <w:t>Результаты рассмотрения заяв</w:t>
      </w:r>
      <w:r w:rsidR="001C54C2">
        <w:t>ок</w:t>
      </w:r>
      <w:r w:rsidRPr="009C1FBA">
        <w:t>, а также всех сведений и документов, вхо</w:t>
      </w:r>
      <w:r w:rsidR="00115640">
        <w:t>дящих в состав заяв</w:t>
      </w:r>
      <w:r w:rsidR="001C54C2">
        <w:t>ок</w:t>
      </w:r>
      <w:r w:rsidR="00115640">
        <w:t xml:space="preserve"> участник</w:t>
      </w:r>
      <w:r w:rsidR="001C54C2">
        <w:t>ов</w:t>
      </w:r>
      <w:r w:rsidRPr="009C1FBA">
        <w:t>:</w:t>
      </w:r>
    </w:p>
    <w:p w14:paraId="58D10AD9" w14:textId="77777777" w:rsidR="00E928D9" w:rsidRPr="00E928D9" w:rsidRDefault="00E928D9" w:rsidP="001B5DD4">
      <w:pPr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961"/>
        <w:gridCol w:w="2410"/>
      </w:tblGrid>
      <w:tr w:rsidR="003B13A5" w:rsidRPr="00E928D9" w14:paraId="5C6838C4" w14:textId="77777777" w:rsidTr="00B05795">
        <w:trPr>
          <w:trHeight w:val="124"/>
          <w:jc w:val="center"/>
        </w:trPr>
        <w:tc>
          <w:tcPr>
            <w:tcW w:w="562" w:type="dxa"/>
          </w:tcPr>
          <w:p w14:paraId="0DA8D1C9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560" w:type="dxa"/>
          </w:tcPr>
          <w:p w14:paraId="2D605014" w14:textId="138F7F43" w:rsidR="003B13A5" w:rsidRPr="00E928D9" w:rsidRDefault="001C54C2" w:rsidP="001C54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Рег. № заявки</w:t>
            </w:r>
          </w:p>
        </w:tc>
        <w:tc>
          <w:tcPr>
            <w:tcW w:w="4961" w:type="dxa"/>
          </w:tcPr>
          <w:p w14:paraId="2114CCE7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</w:tcPr>
          <w:p w14:paraId="0DB7BA06" w14:textId="77777777" w:rsidR="003B13A5" w:rsidRPr="00E928D9" w:rsidRDefault="003B13A5" w:rsidP="00F47479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Решение комиссии о соответствии установленным требованиям</w:t>
            </w:r>
          </w:p>
        </w:tc>
      </w:tr>
      <w:tr w:rsidR="00087797" w:rsidRPr="00231082" w14:paraId="3BF37C2A" w14:textId="77777777" w:rsidTr="00524CC0">
        <w:trPr>
          <w:trHeight w:val="787"/>
          <w:jc w:val="center"/>
        </w:trPr>
        <w:tc>
          <w:tcPr>
            <w:tcW w:w="562" w:type="dxa"/>
          </w:tcPr>
          <w:p w14:paraId="2556A713" w14:textId="77777777" w:rsidR="00087797" w:rsidRPr="00231082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51C4977" w14:textId="42314195" w:rsidR="00087797" w:rsidRPr="00231082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27B89088" w14:textId="77777777" w:rsidR="00B1518A" w:rsidRPr="00D74DE9" w:rsidRDefault="00B1518A" w:rsidP="00B1518A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74DE9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"СТРОЙТЕХСТРУКТУРА"</w:t>
            </w:r>
          </w:p>
          <w:p w14:paraId="22F4295E" w14:textId="6E8D6FBE" w:rsidR="00087797" w:rsidRPr="00231082" w:rsidRDefault="00B1518A" w:rsidP="00B1518A">
            <w:pPr>
              <w:jc w:val="center"/>
              <w:rPr>
                <w:color w:val="000000"/>
                <w:sz w:val="22"/>
                <w:szCs w:val="22"/>
              </w:rPr>
            </w:pPr>
            <w:r w:rsidRPr="00D74DE9">
              <w:rPr>
                <w:color w:val="000000"/>
                <w:sz w:val="22"/>
                <w:szCs w:val="22"/>
                <w:shd w:val="clear" w:color="auto" w:fill="FFFFFF"/>
              </w:rPr>
              <w:t>(ИНН 3300004900)</w:t>
            </w:r>
          </w:p>
        </w:tc>
        <w:tc>
          <w:tcPr>
            <w:tcW w:w="2410" w:type="dxa"/>
          </w:tcPr>
          <w:p w14:paraId="0BE3C46F" w14:textId="6BB0F4D2" w:rsidR="00087797" w:rsidRPr="00F614FF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с</w:t>
            </w:r>
            <w:r w:rsidR="00F614FF" w:rsidRPr="00F614FF">
              <w:rPr>
                <w:color w:val="000000"/>
                <w:sz w:val="22"/>
                <w:szCs w:val="22"/>
              </w:rPr>
              <w:t>оответствует</w:t>
            </w:r>
          </w:p>
        </w:tc>
      </w:tr>
      <w:tr w:rsidR="00087797" w:rsidRPr="00231082" w14:paraId="60EFBE2C" w14:textId="77777777" w:rsidTr="00524CC0">
        <w:trPr>
          <w:trHeight w:val="585"/>
          <w:jc w:val="center"/>
        </w:trPr>
        <w:tc>
          <w:tcPr>
            <w:tcW w:w="562" w:type="dxa"/>
          </w:tcPr>
          <w:p w14:paraId="49A46BF4" w14:textId="685F848F" w:rsidR="00087797" w:rsidRPr="00231082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3CE5385" w14:textId="0E00930C" w:rsidR="00087797" w:rsidRPr="00231082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2310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31FAFF9A" w14:textId="77777777" w:rsidR="00B1518A" w:rsidRDefault="00B1518A" w:rsidP="00B1518A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"СМУ-26"</w:t>
            </w:r>
          </w:p>
          <w:p w14:paraId="5D66F406" w14:textId="052C87DF" w:rsidR="00087797" w:rsidRPr="00231082" w:rsidRDefault="00B1518A" w:rsidP="00B151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9723198140)</w:t>
            </w:r>
          </w:p>
        </w:tc>
        <w:tc>
          <w:tcPr>
            <w:tcW w:w="2410" w:type="dxa"/>
          </w:tcPr>
          <w:p w14:paraId="51AC7ACC" w14:textId="4B16F1D3" w:rsidR="00087797" w:rsidRPr="00F614FF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F614FF">
              <w:rPr>
                <w:color w:val="000000"/>
                <w:sz w:val="22"/>
                <w:szCs w:val="22"/>
              </w:rPr>
              <w:t>Соответствует</w:t>
            </w:r>
          </w:p>
        </w:tc>
      </w:tr>
      <w:tr w:rsidR="00087797" w:rsidRPr="00231082" w14:paraId="7ED2E681" w14:textId="77777777" w:rsidTr="00524CC0">
        <w:trPr>
          <w:trHeight w:val="585"/>
          <w:jc w:val="center"/>
        </w:trPr>
        <w:tc>
          <w:tcPr>
            <w:tcW w:w="562" w:type="dxa"/>
          </w:tcPr>
          <w:p w14:paraId="59B4BE82" w14:textId="21AFDD91" w:rsidR="00087797" w:rsidRPr="00231082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05FD6542" w14:textId="72D3C4B6" w:rsidR="00087797" w:rsidRPr="00231082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14:paraId="08D344F7" w14:textId="77777777" w:rsidR="00B1518A" w:rsidRDefault="00B1518A" w:rsidP="00B1518A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"КИРОВСКАЯ СТРОИТЕЛЬНАЯ ОРГАНИЗАЦИЯ"</w:t>
            </w:r>
          </w:p>
          <w:p w14:paraId="65225B42" w14:textId="2C09612B" w:rsidR="00087797" w:rsidRPr="00231082" w:rsidRDefault="00B1518A" w:rsidP="00B151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4345368836)</w:t>
            </w:r>
          </w:p>
        </w:tc>
        <w:tc>
          <w:tcPr>
            <w:tcW w:w="2410" w:type="dxa"/>
          </w:tcPr>
          <w:p w14:paraId="7213DB59" w14:textId="5E91A442" w:rsidR="00087797" w:rsidRPr="00F614FF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 w:rsidRPr="00F614FF">
              <w:rPr>
                <w:color w:val="000000"/>
                <w:sz w:val="22"/>
                <w:szCs w:val="22"/>
              </w:rPr>
              <w:t>Соответствует</w:t>
            </w:r>
          </w:p>
        </w:tc>
      </w:tr>
      <w:tr w:rsidR="009E38E5" w:rsidRPr="00231082" w14:paraId="2A5533C5" w14:textId="77777777" w:rsidTr="00524CC0">
        <w:trPr>
          <w:trHeight w:val="585"/>
          <w:jc w:val="center"/>
        </w:trPr>
        <w:tc>
          <w:tcPr>
            <w:tcW w:w="562" w:type="dxa"/>
          </w:tcPr>
          <w:p w14:paraId="597E7991" w14:textId="412E6D6F" w:rsidR="009E38E5" w:rsidRPr="00231082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640AA456" w14:textId="2D2903C8" w:rsidR="009E38E5" w:rsidRPr="00231082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61" w:type="dxa"/>
          </w:tcPr>
          <w:p w14:paraId="5F194C64" w14:textId="77777777" w:rsidR="009E38E5" w:rsidRPr="00763DCB" w:rsidRDefault="009E38E5" w:rsidP="009E38E5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63DCB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"ИНЖИНИРИНГОВАЯ КОМПАНИЯ "САМКОРП"</w:t>
            </w:r>
          </w:p>
          <w:p w14:paraId="074F7055" w14:textId="6894857F" w:rsidR="009E38E5" w:rsidRPr="00231082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 w:rsidRPr="00763DCB">
              <w:rPr>
                <w:color w:val="000000"/>
                <w:sz w:val="22"/>
                <w:szCs w:val="22"/>
                <w:shd w:val="clear" w:color="auto" w:fill="FFFFFF"/>
              </w:rPr>
              <w:t>(ИНН 6317077194)</w:t>
            </w:r>
          </w:p>
        </w:tc>
        <w:tc>
          <w:tcPr>
            <w:tcW w:w="2410" w:type="dxa"/>
          </w:tcPr>
          <w:p w14:paraId="0D950E60" w14:textId="662E2FAC" w:rsidR="009E38E5" w:rsidRPr="00F614FF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 w:rsidRPr="002C6638">
              <w:rPr>
                <w:color w:val="000000"/>
                <w:sz w:val="22"/>
                <w:szCs w:val="22"/>
              </w:rPr>
              <w:t>Не соответствует</w:t>
            </w:r>
          </w:p>
        </w:tc>
      </w:tr>
      <w:tr w:rsidR="009E38E5" w:rsidRPr="00231082" w14:paraId="7A027856" w14:textId="77777777" w:rsidTr="00524CC0">
        <w:trPr>
          <w:trHeight w:val="585"/>
          <w:jc w:val="center"/>
        </w:trPr>
        <w:tc>
          <w:tcPr>
            <w:tcW w:w="562" w:type="dxa"/>
          </w:tcPr>
          <w:p w14:paraId="3A2F2F08" w14:textId="1982DBF0" w:rsidR="009E38E5" w:rsidRPr="00231082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3F2C0A51" w14:textId="4C3C3637" w:rsidR="009E38E5" w:rsidRPr="00231082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61" w:type="dxa"/>
          </w:tcPr>
          <w:p w14:paraId="4C6DDE01" w14:textId="77777777" w:rsidR="009E38E5" w:rsidRDefault="009E38E5" w:rsidP="009E38E5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"СТРОИТЕЛЬСТВО И СТРОИТЕЛЬНЫЙ КОНТРОЛЬ"</w:t>
            </w:r>
          </w:p>
          <w:p w14:paraId="1794990C" w14:textId="2DEAA8AD" w:rsidR="009E38E5" w:rsidRPr="00231082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7203532074)</w:t>
            </w:r>
          </w:p>
        </w:tc>
        <w:tc>
          <w:tcPr>
            <w:tcW w:w="2410" w:type="dxa"/>
          </w:tcPr>
          <w:p w14:paraId="3AC0301C" w14:textId="19D9D1AD" w:rsidR="009E38E5" w:rsidRPr="00F614FF" w:rsidRDefault="009E38E5" w:rsidP="009E38E5">
            <w:pPr>
              <w:jc w:val="center"/>
              <w:rPr>
                <w:color w:val="000000"/>
                <w:sz w:val="22"/>
                <w:szCs w:val="22"/>
              </w:rPr>
            </w:pPr>
            <w:r w:rsidRPr="002C6638">
              <w:rPr>
                <w:color w:val="000000"/>
                <w:sz w:val="22"/>
                <w:szCs w:val="22"/>
              </w:rPr>
              <w:t>Не соответствует</w:t>
            </w:r>
          </w:p>
        </w:tc>
      </w:tr>
    </w:tbl>
    <w:p w14:paraId="3F417ADE" w14:textId="77777777" w:rsidR="00D16603" w:rsidRDefault="00D16603" w:rsidP="00A255B5">
      <w:pPr>
        <w:ind w:firstLine="709"/>
        <w:jc w:val="both"/>
      </w:pPr>
      <w:r w:rsidRPr="001568BE">
        <w:rPr>
          <w:color w:val="000000"/>
        </w:rPr>
        <w:t xml:space="preserve"> «</w:t>
      </w:r>
      <w:r w:rsidRPr="00A255B5">
        <w:t>ЗА» - единогласно.</w:t>
      </w:r>
    </w:p>
    <w:p w14:paraId="5E910654" w14:textId="77777777" w:rsidR="001B5DD4" w:rsidRPr="001B5DD4" w:rsidRDefault="001B5DD4" w:rsidP="00F17BCE">
      <w:pPr>
        <w:ind w:firstLine="709"/>
        <w:jc w:val="both"/>
        <w:rPr>
          <w:sz w:val="16"/>
          <w:szCs w:val="16"/>
        </w:rPr>
      </w:pPr>
    </w:p>
    <w:p w14:paraId="1D9F8C76" w14:textId="77777777" w:rsidR="00BA1948" w:rsidRDefault="00BA1948" w:rsidP="00BA1948">
      <w:pPr>
        <w:ind w:firstLine="709"/>
        <w:jc w:val="both"/>
      </w:pPr>
    </w:p>
    <w:p w14:paraId="0CDC52A7" w14:textId="77777777" w:rsidR="00BA1948" w:rsidRDefault="00BA1948" w:rsidP="00BA1948">
      <w:pPr>
        <w:ind w:firstLine="709"/>
        <w:jc w:val="both"/>
      </w:pPr>
    </w:p>
    <w:p w14:paraId="2FA6FD5C" w14:textId="77777777" w:rsidR="004B4FDD" w:rsidRDefault="004B4FDD" w:rsidP="00BA1948">
      <w:pPr>
        <w:ind w:firstLine="709"/>
        <w:jc w:val="both"/>
      </w:pPr>
    </w:p>
    <w:p w14:paraId="6482DD68" w14:textId="77777777" w:rsidR="00BA1948" w:rsidRPr="008802C8" w:rsidRDefault="00BA1948" w:rsidP="00BA1948">
      <w:pPr>
        <w:ind w:firstLine="709"/>
        <w:jc w:val="both"/>
      </w:pPr>
      <w:r w:rsidRPr="008802C8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p w14:paraId="0B74C9B5" w14:textId="77777777" w:rsidR="00BA1948" w:rsidRPr="008802C8" w:rsidRDefault="00BA1948" w:rsidP="00BA1948">
      <w:pPr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2410"/>
        <w:gridCol w:w="5812"/>
      </w:tblGrid>
      <w:tr w:rsidR="00BA1948" w:rsidRPr="00087797" w14:paraId="5D5062FD" w14:textId="77777777" w:rsidTr="00F35AC9">
        <w:trPr>
          <w:trHeight w:val="184"/>
          <w:jc w:val="center"/>
        </w:trPr>
        <w:tc>
          <w:tcPr>
            <w:tcW w:w="421" w:type="dxa"/>
            <w:vAlign w:val="center"/>
          </w:tcPr>
          <w:p w14:paraId="1A6ADFF3" w14:textId="77777777" w:rsidR="00BA1948" w:rsidRPr="008802C8" w:rsidRDefault="00BA1948" w:rsidP="00F35AC9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 xml:space="preserve">№ </w:t>
            </w:r>
          </w:p>
          <w:p w14:paraId="111E33CA" w14:textId="77777777" w:rsidR="00BA1948" w:rsidRPr="008802C8" w:rsidRDefault="00BA1948" w:rsidP="00F35AC9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850" w:type="dxa"/>
            <w:vAlign w:val="center"/>
          </w:tcPr>
          <w:p w14:paraId="4EB57CF0" w14:textId="77777777" w:rsidR="00BA1948" w:rsidRPr="008802C8" w:rsidRDefault="00BA1948" w:rsidP="00F35AC9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 xml:space="preserve">Рег.№ заявки </w:t>
            </w:r>
          </w:p>
        </w:tc>
        <w:tc>
          <w:tcPr>
            <w:tcW w:w="2410" w:type="dxa"/>
            <w:vAlign w:val="center"/>
          </w:tcPr>
          <w:p w14:paraId="2386D1A4" w14:textId="77777777" w:rsidR="00BA1948" w:rsidRPr="008802C8" w:rsidRDefault="00BA1948" w:rsidP="00F35AC9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5812" w:type="dxa"/>
            <w:vAlign w:val="center"/>
          </w:tcPr>
          <w:p w14:paraId="06253AE0" w14:textId="77777777" w:rsidR="00BA1948" w:rsidRPr="008802C8" w:rsidRDefault="00BA1948" w:rsidP="00F35AC9">
            <w:pPr>
              <w:jc w:val="center"/>
              <w:rPr>
                <w:b/>
                <w:sz w:val="18"/>
                <w:szCs w:val="18"/>
              </w:rPr>
            </w:pPr>
            <w:r w:rsidRPr="008802C8">
              <w:rPr>
                <w:b/>
                <w:sz w:val="18"/>
                <w:szCs w:val="18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BA1948" w:rsidRPr="00087797" w14:paraId="6605D82B" w14:textId="77777777" w:rsidTr="00F35AC9">
        <w:trPr>
          <w:trHeight w:val="184"/>
          <w:jc w:val="center"/>
        </w:trPr>
        <w:tc>
          <w:tcPr>
            <w:tcW w:w="421" w:type="dxa"/>
            <w:vAlign w:val="center"/>
          </w:tcPr>
          <w:p w14:paraId="6FF265EA" w14:textId="77777777" w:rsidR="00BA1948" w:rsidRPr="00671DD1" w:rsidRDefault="00BA1948" w:rsidP="00F35AC9">
            <w:pPr>
              <w:jc w:val="center"/>
              <w:rPr>
                <w:sz w:val="18"/>
                <w:szCs w:val="18"/>
              </w:rPr>
            </w:pPr>
            <w:r w:rsidRPr="00671DD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13CB253" w14:textId="77777777" w:rsidR="00BA1948" w:rsidRPr="00671DD1" w:rsidRDefault="00BA1948" w:rsidP="00F35AC9">
            <w:pPr>
              <w:jc w:val="center"/>
              <w:rPr>
                <w:sz w:val="18"/>
                <w:szCs w:val="18"/>
              </w:rPr>
            </w:pPr>
            <w:r w:rsidRPr="00671DD1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6C34A219" w14:textId="77777777" w:rsidR="00BA1948" w:rsidRPr="00D74DE9" w:rsidRDefault="00BA1948" w:rsidP="00BA1948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74DE9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"СТРОЙТЕХСТРУКТУРА"</w:t>
            </w:r>
          </w:p>
          <w:p w14:paraId="5091FEC8" w14:textId="03B6F9F3" w:rsidR="00BA1948" w:rsidRPr="00671DD1" w:rsidRDefault="00BA1948" w:rsidP="00F35AC9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12" w:type="dxa"/>
            <w:vAlign w:val="center"/>
          </w:tcPr>
          <w:p w14:paraId="444C0725" w14:textId="77777777" w:rsidR="002F0AF6" w:rsidRDefault="002F0AF6" w:rsidP="002F0AF6">
            <w:pPr>
              <w:jc w:val="both"/>
              <w:rPr>
                <w:i/>
                <w:iCs/>
                <w:sz w:val="23"/>
                <w:szCs w:val="23"/>
              </w:rPr>
            </w:pPr>
            <w:r w:rsidRPr="00366C01">
              <w:rPr>
                <w:i/>
                <w:iCs/>
                <w:sz w:val="23"/>
                <w:szCs w:val="23"/>
              </w:rPr>
              <w:t xml:space="preserve">Участник не соответствует требованиям, установленным </w:t>
            </w:r>
            <w:r w:rsidRPr="00CC37CD">
              <w:rPr>
                <w:i/>
                <w:iCs/>
                <w:sz w:val="23"/>
                <w:szCs w:val="23"/>
              </w:rPr>
              <w:t>подпунктом о) пункта</w:t>
            </w:r>
            <w:r w:rsidRPr="00366C01">
              <w:rPr>
                <w:i/>
                <w:iCs/>
                <w:sz w:val="23"/>
                <w:szCs w:val="23"/>
              </w:rPr>
              <w:t xml:space="preserve"> 23 Положения, подпунктом 11 пункта 8 раздела I документации о проведении предварительного отбора:</w:t>
            </w:r>
          </w:p>
          <w:p w14:paraId="33BAEC4F" w14:textId="77777777" w:rsidR="002F0AF6" w:rsidRDefault="002F0AF6" w:rsidP="002F0AF6">
            <w:pPr>
              <w:jc w:val="both"/>
              <w:rPr>
                <w:i/>
                <w:iCs/>
                <w:sz w:val="22"/>
                <w:szCs w:val="22"/>
              </w:rPr>
            </w:pPr>
          </w:p>
          <w:p w14:paraId="250872AF" w14:textId="77777777" w:rsidR="002F0AF6" w:rsidRPr="001D073C" w:rsidRDefault="002F0AF6" w:rsidP="002F0AF6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50247133" w14:textId="77777777" w:rsidR="002F0AF6" w:rsidRDefault="002F0AF6" w:rsidP="002F0AF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21179243" w14:textId="77777777" w:rsidR="002F0AF6" w:rsidRPr="00B36884" w:rsidRDefault="002F0AF6" w:rsidP="002F0A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35CB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</w:t>
            </w:r>
            <w:r w:rsidRPr="00CC37C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наличие в штате участника предварительного отбора работников, соответствующих установленным </w:t>
            </w:r>
            <w:hyperlink r:id="rId6" w:history="1">
              <w:r w:rsidRPr="00CC37CD">
                <w:rPr>
                  <w:rFonts w:eastAsiaTheme="minorHAnsi"/>
                  <w:iCs/>
                  <w:sz w:val="22"/>
                  <w:szCs w:val="22"/>
                  <w:lang w:eastAsia="en-US"/>
                </w:rPr>
                <w:t>пунктом 1 части 6 статьи 55.5</w:t>
              </w:r>
            </w:hyperlink>
            <w:r w:rsidRPr="00CC37C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</w:t>
            </w:r>
            <w:hyperlink r:id="rId7" w:history="1">
              <w:r w:rsidRPr="00CC37CD">
                <w:rPr>
                  <w:rFonts w:eastAsiaTheme="minorHAnsi"/>
                  <w:iCs/>
                  <w:sz w:val="22"/>
                  <w:szCs w:val="22"/>
                  <w:lang w:eastAsia="en-US"/>
                </w:rPr>
                <w:t>пунктом 2 части 6 статьи 55.5</w:t>
              </w:r>
            </w:hyperlink>
            <w:r w:rsidRPr="00CC37C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Градостроительно</w:t>
            </w: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го кодекса Российской Федерации.</w:t>
            </w:r>
          </w:p>
          <w:p w14:paraId="504D65ED" w14:textId="77777777" w:rsidR="002F0AF6" w:rsidRDefault="002F0AF6" w:rsidP="00DC107D">
            <w:pPr>
              <w:jc w:val="both"/>
              <w:rPr>
                <w:i/>
                <w:sz w:val="22"/>
                <w:szCs w:val="22"/>
              </w:rPr>
            </w:pPr>
          </w:p>
          <w:p w14:paraId="74A5358C" w14:textId="77777777" w:rsidR="00DC107D" w:rsidRPr="00FC1C82" w:rsidRDefault="00DC107D" w:rsidP="00DC107D">
            <w:pPr>
              <w:jc w:val="both"/>
              <w:rPr>
                <w:i/>
                <w:sz w:val="22"/>
                <w:szCs w:val="22"/>
              </w:rPr>
            </w:pPr>
            <w:r w:rsidRPr="00FC1C8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010443EF" w14:textId="77777777" w:rsidR="00DC107D" w:rsidRPr="00FC1C82" w:rsidRDefault="00DC107D" w:rsidP="00DC107D">
            <w:pPr>
              <w:jc w:val="both"/>
              <w:rPr>
                <w:iCs/>
                <w:sz w:val="22"/>
                <w:szCs w:val="22"/>
              </w:rPr>
            </w:pPr>
          </w:p>
          <w:p w14:paraId="1BAED5E8" w14:textId="77777777" w:rsidR="00DC107D" w:rsidRPr="00FC1C82" w:rsidRDefault="00DC107D" w:rsidP="00DC107D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C1C82">
              <w:rPr>
                <w:i/>
                <w:iCs/>
                <w:color w:val="000000"/>
                <w:sz w:val="22"/>
                <w:szCs w:val="22"/>
              </w:rPr>
              <w:t>В составе заявки отсутствует:</w:t>
            </w:r>
          </w:p>
          <w:p w14:paraId="1D50F3F6" w14:textId="2C89FB7E" w:rsidR="00DC107D" w:rsidRPr="00FC1C82" w:rsidRDefault="00DC107D" w:rsidP="00DC107D">
            <w:pPr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   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 (код по КНД 1120101). </w:t>
            </w:r>
            <w:r w:rsidRPr="00FC1C82">
              <w:rPr>
                <w:sz w:val="22"/>
                <w:szCs w:val="22"/>
                <w:u w:val="single"/>
              </w:rPr>
              <w:t xml:space="preserve">(Предоставлена Справка от </w:t>
            </w:r>
            <w:r w:rsidR="006D601C">
              <w:rPr>
                <w:sz w:val="22"/>
                <w:szCs w:val="22"/>
                <w:u w:val="single"/>
              </w:rPr>
              <w:t>0</w:t>
            </w:r>
            <w:r w:rsidR="007C6E6F">
              <w:rPr>
                <w:sz w:val="22"/>
                <w:szCs w:val="22"/>
                <w:u w:val="single"/>
              </w:rPr>
              <w:t>7</w:t>
            </w:r>
            <w:r w:rsidRPr="00FC1C82">
              <w:rPr>
                <w:sz w:val="22"/>
                <w:szCs w:val="22"/>
                <w:u w:val="single"/>
              </w:rPr>
              <w:t>.0</w:t>
            </w:r>
            <w:r w:rsidR="006D601C">
              <w:rPr>
                <w:sz w:val="22"/>
                <w:szCs w:val="22"/>
                <w:u w:val="single"/>
              </w:rPr>
              <w:t>7</w:t>
            </w:r>
            <w:r w:rsidRPr="00FC1C82">
              <w:rPr>
                <w:sz w:val="22"/>
                <w:szCs w:val="22"/>
                <w:u w:val="single"/>
              </w:rPr>
              <w:t xml:space="preserve">.2025 о сведениях о наличии (отсутствии) задолженности в размере отрицательного сальдо ЕНС составлена по иной форме (Код по КНД 1120518), не советующей требованиям </w:t>
            </w:r>
            <w:r w:rsidR="007C6E6F">
              <w:rPr>
                <w:sz w:val="22"/>
                <w:szCs w:val="22"/>
                <w:u w:val="single"/>
              </w:rPr>
              <w:t>Положения</w:t>
            </w:r>
            <w:r w:rsidRPr="00FC1C82">
              <w:rPr>
                <w:sz w:val="22"/>
                <w:szCs w:val="22"/>
                <w:u w:val="single"/>
              </w:rPr>
              <w:t xml:space="preserve"> и До</w:t>
            </w:r>
            <w:r w:rsidR="006D601C">
              <w:rPr>
                <w:sz w:val="22"/>
                <w:szCs w:val="22"/>
                <w:u w:val="single"/>
              </w:rPr>
              <w:t>кументации (Код по КНД 1120101).</w:t>
            </w:r>
          </w:p>
          <w:p w14:paraId="06F4524C" w14:textId="77777777" w:rsidR="00BA1948" w:rsidRPr="00BA1948" w:rsidRDefault="00BA1948" w:rsidP="00BA1948">
            <w:pPr>
              <w:jc w:val="both"/>
              <w:rPr>
                <w:sz w:val="18"/>
                <w:szCs w:val="18"/>
              </w:rPr>
            </w:pPr>
          </w:p>
        </w:tc>
      </w:tr>
      <w:tr w:rsidR="00BA1948" w:rsidRPr="00DD5DE1" w14:paraId="7686F67F" w14:textId="77777777" w:rsidTr="00F35AC9">
        <w:trPr>
          <w:trHeight w:val="982"/>
          <w:jc w:val="center"/>
        </w:trPr>
        <w:tc>
          <w:tcPr>
            <w:tcW w:w="421" w:type="dxa"/>
          </w:tcPr>
          <w:p w14:paraId="0942CA0F" w14:textId="77777777" w:rsidR="00BA1948" w:rsidRPr="008802C8" w:rsidRDefault="00BA1948" w:rsidP="00F35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24E4C28" w14:textId="1103FECA" w:rsidR="00BA1948" w:rsidRPr="008802C8" w:rsidRDefault="00BA1948" w:rsidP="00F35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47E86D46" w14:textId="77777777" w:rsidR="00BA1948" w:rsidRPr="00763DCB" w:rsidRDefault="00BA1948" w:rsidP="00BA1948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63DCB">
              <w:rPr>
                <w:color w:val="000000"/>
                <w:sz w:val="22"/>
                <w:szCs w:val="22"/>
                <w:shd w:val="clear" w:color="auto" w:fill="FFFFFF"/>
              </w:rPr>
              <w:t>ОБЩЕСТВО С ОГРАНИЧЕННОЙ ОТВЕТСТВЕННОСТЬЮ "ИНЖИНИРИНГОВАЯ КОМПАНИЯ "САМКОРП"</w:t>
            </w:r>
          </w:p>
          <w:p w14:paraId="71ACCEBF" w14:textId="77777777" w:rsidR="00BA1948" w:rsidRPr="00087797" w:rsidRDefault="00BA1948" w:rsidP="00BA1948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123AFC1" w14:textId="77777777" w:rsidR="00994FC6" w:rsidRDefault="00994FC6" w:rsidP="00994FC6">
            <w:pPr>
              <w:jc w:val="both"/>
              <w:rPr>
                <w:i/>
                <w:iCs/>
                <w:sz w:val="23"/>
                <w:szCs w:val="23"/>
              </w:rPr>
            </w:pPr>
            <w:r w:rsidRPr="00366C01">
              <w:rPr>
                <w:i/>
                <w:iCs/>
                <w:sz w:val="23"/>
                <w:szCs w:val="23"/>
              </w:rPr>
              <w:t xml:space="preserve">Участник не соответствует требованиям, установленным подпунктом </w:t>
            </w:r>
            <w:r>
              <w:rPr>
                <w:i/>
                <w:iCs/>
                <w:sz w:val="23"/>
                <w:szCs w:val="23"/>
              </w:rPr>
              <w:t>п</w:t>
            </w:r>
            <w:r w:rsidRPr="00366C01">
              <w:rPr>
                <w:i/>
                <w:iCs/>
                <w:sz w:val="23"/>
                <w:szCs w:val="23"/>
              </w:rPr>
              <w:t>) пункта 23 Положения, подпунктом 11 пункта 8 раздела I документации о проведении предварительного отбора:</w:t>
            </w:r>
          </w:p>
          <w:p w14:paraId="411A3C1B" w14:textId="77777777" w:rsidR="00994FC6" w:rsidRPr="001D073C" w:rsidRDefault="00994FC6" w:rsidP="00994FC6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2680AC1B" w14:textId="77777777" w:rsidR="00994FC6" w:rsidRDefault="00994FC6" w:rsidP="00994FC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3157488C" w14:textId="77777777" w:rsidR="00994FC6" w:rsidRPr="00B36884" w:rsidRDefault="00994FC6" w:rsidP="00994F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35CB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51F7F94C" w14:textId="77777777" w:rsidR="00994FC6" w:rsidRDefault="00994FC6" w:rsidP="00F35AC9">
            <w:pPr>
              <w:jc w:val="both"/>
              <w:rPr>
                <w:i/>
                <w:sz w:val="22"/>
                <w:szCs w:val="22"/>
              </w:rPr>
            </w:pPr>
          </w:p>
          <w:p w14:paraId="0D846482" w14:textId="77777777" w:rsidR="00BA1948" w:rsidRPr="001D073C" w:rsidRDefault="00BA1948" w:rsidP="00F35AC9">
            <w:pPr>
              <w:jc w:val="both"/>
              <w:rPr>
                <w:i/>
                <w:sz w:val="22"/>
                <w:szCs w:val="22"/>
              </w:rPr>
            </w:pPr>
            <w:r w:rsidRPr="001D073C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2B109117" w14:textId="77777777" w:rsidR="00BA1948" w:rsidRPr="001D073C" w:rsidRDefault="00BA1948" w:rsidP="00F35AC9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2D2F7D6A" w14:textId="60EA5816" w:rsidR="00D47D04" w:rsidRDefault="00BA1948" w:rsidP="00D47D04">
            <w:pPr>
              <w:jc w:val="both"/>
              <w:rPr>
                <w:iCs/>
                <w:u w:val="single"/>
              </w:rPr>
            </w:pPr>
            <w:r w:rsidRPr="001D073C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1D073C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Pr="001D073C">
                <w:rPr>
                  <w:sz w:val="22"/>
                  <w:szCs w:val="22"/>
                </w:rPr>
                <w:t xml:space="preserve">подпунктом </w:t>
              </w:r>
              <w:r>
                <w:rPr>
                  <w:sz w:val="22"/>
                  <w:szCs w:val="22"/>
                </w:rPr>
                <w:t>«</w:t>
              </w:r>
              <w:r w:rsidRPr="001D073C"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»</w:t>
              </w:r>
              <w:r w:rsidRPr="001D073C">
                <w:rPr>
                  <w:sz w:val="22"/>
                  <w:szCs w:val="22"/>
                </w:rPr>
                <w:t xml:space="preserve"> пункта 23</w:t>
              </w:r>
            </w:hyperlink>
            <w:r w:rsidRPr="001D073C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sz w:val="22"/>
                <w:szCs w:val="22"/>
              </w:rPr>
              <w:t xml:space="preserve"> </w:t>
            </w:r>
            <w:r w:rsidR="00D47D04" w:rsidRPr="00AE2C65">
              <w:rPr>
                <w:iCs/>
                <w:u w:val="single"/>
              </w:rPr>
              <w:t>(Из трех предоставленных договоров только два соответству</w:t>
            </w:r>
            <w:r w:rsidR="00D47D04">
              <w:rPr>
                <w:iCs/>
                <w:u w:val="single"/>
              </w:rPr>
              <w:t>ю</w:t>
            </w:r>
            <w:r w:rsidR="00D47D04" w:rsidRPr="00AE2C65">
              <w:rPr>
                <w:iCs/>
                <w:u w:val="single"/>
              </w:rPr>
              <w:t>т требования</w:t>
            </w:r>
            <w:r w:rsidR="00D47D04">
              <w:rPr>
                <w:iCs/>
                <w:u w:val="single"/>
              </w:rPr>
              <w:t>м</w:t>
            </w:r>
            <w:r w:rsidR="00D47D04" w:rsidRPr="00AE2C65">
              <w:rPr>
                <w:iCs/>
                <w:u w:val="single"/>
              </w:rPr>
              <w:t xml:space="preserve"> </w:t>
            </w:r>
            <w:r w:rsidR="001C54C2">
              <w:rPr>
                <w:iCs/>
                <w:u w:val="single"/>
              </w:rPr>
              <w:t>Положения и Документации</w:t>
            </w:r>
            <w:r w:rsidR="00D47D04" w:rsidRPr="00977060">
              <w:rPr>
                <w:iCs/>
                <w:u w:val="single"/>
              </w:rPr>
              <w:t>:</w:t>
            </w:r>
            <w:r w:rsidR="00D47D04" w:rsidRPr="00AE2C65">
              <w:rPr>
                <w:iCs/>
                <w:u w:val="single"/>
              </w:rPr>
              <w:t xml:space="preserve"> </w:t>
            </w:r>
            <w:r w:rsidR="00D47D04">
              <w:rPr>
                <w:iCs/>
                <w:u w:val="single"/>
              </w:rPr>
              <w:t>от 11.11.2023</w:t>
            </w:r>
            <w:r w:rsidR="00AD1D98">
              <w:rPr>
                <w:iCs/>
                <w:u w:val="single"/>
              </w:rPr>
              <w:t xml:space="preserve"> № 1, от 25.04.2023 №1.</w:t>
            </w:r>
          </w:p>
          <w:p w14:paraId="11EB1025" w14:textId="597DD9CF" w:rsidR="00D47D04" w:rsidRPr="006D4697" w:rsidRDefault="00D47D04" w:rsidP="00D47D04">
            <w:pPr>
              <w:jc w:val="both"/>
              <w:rPr>
                <w:sz w:val="22"/>
                <w:szCs w:val="22"/>
                <w:u w:val="single"/>
              </w:rPr>
            </w:pPr>
            <w:r w:rsidRPr="00D47D04">
              <w:rPr>
                <w:sz w:val="22"/>
                <w:szCs w:val="22"/>
                <w:u w:val="single"/>
              </w:rPr>
              <w:t>Договор от 19.09.2022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D47D04">
              <w:rPr>
                <w:sz w:val="22"/>
                <w:szCs w:val="22"/>
                <w:u w:val="single"/>
              </w:rPr>
              <w:t>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D47D04">
              <w:rPr>
                <w:sz w:val="22"/>
                <w:szCs w:val="22"/>
                <w:u w:val="single"/>
              </w:rPr>
              <w:t xml:space="preserve">23/СК выходит </w:t>
            </w:r>
            <w:r w:rsidRPr="006D4697">
              <w:rPr>
                <w:sz w:val="22"/>
                <w:szCs w:val="22"/>
                <w:u w:val="single"/>
              </w:rPr>
              <w:t>за рамки трёхлетнего срока относительно окончания срока подачи заявок на участие в предварительном</w:t>
            </w:r>
            <w:r>
              <w:rPr>
                <w:sz w:val="22"/>
                <w:szCs w:val="22"/>
                <w:u w:val="single"/>
              </w:rPr>
              <w:t xml:space="preserve"> отборе. Следовательно, договор</w:t>
            </w:r>
            <w:r w:rsidRPr="006D4697">
              <w:rPr>
                <w:sz w:val="22"/>
                <w:szCs w:val="22"/>
                <w:u w:val="single"/>
              </w:rPr>
              <w:t xml:space="preserve"> долж</w:t>
            </w:r>
            <w:r>
              <w:rPr>
                <w:sz w:val="22"/>
                <w:szCs w:val="22"/>
                <w:u w:val="single"/>
              </w:rPr>
              <w:t>ен быть представлен</w:t>
            </w:r>
            <w:r w:rsidRPr="006D4697">
              <w:rPr>
                <w:sz w:val="22"/>
                <w:szCs w:val="22"/>
                <w:u w:val="single"/>
              </w:rPr>
              <w:t xml:space="preserve"> за период после 27.11.2022</w:t>
            </w:r>
            <w:r>
              <w:rPr>
                <w:sz w:val="22"/>
                <w:szCs w:val="22"/>
                <w:u w:val="single"/>
              </w:rPr>
              <w:t>)</w:t>
            </w:r>
            <w:r w:rsidRPr="006D4697">
              <w:rPr>
                <w:sz w:val="22"/>
                <w:szCs w:val="22"/>
                <w:u w:val="single"/>
              </w:rPr>
              <w:t>.</w:t>
            </w:r>
          </w:p>
          <w:p w14:paraId="3734900C" w14:textId="7C80FFEC" w:rsidR="00D47D04" w:rsidRPr="001B5DD4" w:rsidRDefault="00D47D04" w:rsidP="00D47D04">
            <w:pPr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BA1948" w:rsidRPr="00DD5DE1" w14:paraId="450FA197" w14:textId="77777777" w:rsidTr="00F35AC9">
        <w:trPr>
          <w:trHeight w:val="982"/>
          <w:jc w:val="center"/>
        </w:trPr>
        <w:tc>
          <w:tcPr>
            <w:tcW w:w="421" w:type="dxa"/>
          </w:tcPr>
          <w:p w14:paraId="32AB53AF" w14:textId="77777777" w:rsidR="00BA1948" w:rsidRDefault="00BA1948" w:rsidP="00F35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0" w:type="dxa"/>
          </w:tcPr>
          <w:p w14:paraId="71B629A0" w14:textId="2DB4F367" w:rsidR="00BA1948" w:rsidRPr="008802C8" w:rsidRDefault="00BA1948" w:rsidP="00F35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48B1ECEA" w14:textId="77777777" w:rsidR="00BA1948" w:rsidRDefault="00BA1948" w:rsidP="00BA1948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"СТРОИТЕЛЬСТВО И СТРОИТЕЛЬНЫЙ КОНТРОЛЬ"</w:t>
            </w:r>
          </w:p>
          <w:p w14:paraId="508204BE" w14:textId="77777777" w:rsidR="00BA1948" w:rsidRPr="00C0689A" w:rsidRDefault="00BA1948" w:rsidP="00BA1948">
            <w:pPr>
              <w:ind w:left="-105" w:right="-105" w:hanging="10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12" w:type="dxa"/>
            <w:vAlign w:val="center"/>
          </w:tcPr>
          <w:p w14:paraId="613D34D6" w14:textId="77777777" w:rsidR="00994FC6" w:rsidRDefault="00994FC6" w:rsidP="00994FC6">
            <w:pPr>
              <w:jc w:val="both"/>
              <w:rPr>
                <w:i/>
                <w:iCs/>
                <w:sz w:val="23"/>
                <w:szCs w:val="23"/>
              </w:rPr>
            </w:pPr>
            <w:r w:rsidRPr="00366C01">
              <w:rPr>
                <w:i/>
                <w:iCs/>
                <w:sz w:val="23"/>
                <w:szCs w:val="23"/>
              </w:rPr>
              <w:t xml:space="preserve">Участник не соответствует требованиям, установленным подпунктом </w:t>
            </w:r>
            <w:r>
              <w:rPr>
                <w:i/>
                <w:iCs/>
                <w:sz w:val="23"/>
                <w:szCs w:val="23"/>
              </w:rPr>
              <w:t>п</w:t>
            </w:r>
            <w:r w:rsidRPr="00366C01">
              <w:rPr>
                <w:i/>
                <w:iCs/>
                <w:sz w:val="23"/>
                <w:szCs w:val="23"/>
              </w:rPr>
              <w:t>) пункта 23 Положения, подпунктом 11 пункта 8 раздела I документации о проведении предварительного отбора:</w:t>
            </w:r>
          </w:p>
          <w:p w14:paraId="0420E012" w14:textId="77777777" w:rsidR="00994FC6" w:rsidRPr="001D073C" w:rsidRDefault="00994FC6" w:rsidP="00994FC6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7C40BC58" w14:textId="77777777" w:rsidR="00994FC6" w:rsidRDefault="00994FC6" w:rsidP="00994FC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5A8689CF" w14:textId="77777777" w:rsidR="00994FC6" w:rsidRPr="00B36884" w:rsidRDefault="00994FC6" w:rsidP="00994F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35CBD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7C86FA4C" w14:textId="77777777" w:rsidR="00994FC6" w:rsidRDefault="00994FC6" w:rsidP="00F35AC9">
            <w:pPr>
              <w:jc w:val="both"/>
              <w:rPr>
                <w:i/>
                <w:sz w:val="22"/>
                <w:szCs w:val="22"/>
              </w:rPr>
            </w:pPr>
          </w:p>
          <w:p w14:paraId="26FCC212" w14:textId="77777777" w:rsidR="00BA1948" w:rsidRPr="001D073C" w:rsidRDefault="00BA1948" w:rsidP="00F35AC9">
            <w:pPr>
              <w:jc w:val="both"/>
              <w:rPr>
                <w:i/>
                <w:sz w:val="22"/>
                <w:szCs w:val="22"/>
              </w:rPr>
            </w:pPr>
            <w:r w:rsidRPr="001D073C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49ADE63C" w14:textId="77777777" w:rsidR="00BA1948" w:rsidRPr="001D073C" w:rsidRDefault="00BA1948" w:rsidP="00F35AC9">
            <w:pPr>
              <w:jc w:val="both"/>
              <w:rPr>
                <w:i/>
                <w:iCs/>
                <w:sz w:val="22"/>
                <w:szCs w:val="22"/>
              </w:rPr>
            </w:pPr>
            <w:r w:rsidRPr="001D073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2F666064" w14:textId="77777777" w:rsidR="00BA1948" w:rsidRDefault="00BA1948" w:rsidP="00F35AC9">
            <w:pPr>
              <w:jc w:val="both"/>
              <w:rPr>
                <w:color w:val="0070C0"/>
                <w:sz w:val="22"/>
                <w:szCs w:val="22"/>
                <w:u w:val="single"/>
              </w:rPr>
            </w:pPr>
            <w:r w:rsidRPr="001D073C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1D073C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9" w:history="1">
              <w:r w:rsidRPr="001D073C">
                <w:rPr>
                  <w:sz w:val="22"/>
                  <w:szCs w:val="22"/>
                </w:rPr>
                <w:t xml:space="preserve">подпунктом </w:t>
              </w:r>
              <w:r>
                <w:rPr>
                  <w:sz w:val="22"/>
                  <w:szCs w:val="22"/>
                </w:rPr>
                <w:t>«</w:t>
              </w:r>
              <w:r w:rsidRPr="001D073C"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»</w:t>
              </w:r>
              <w:r w:rsidRPr="001D073C">
                <w:rPr>
                  <w:sz w:val="22"/>
                  <w:szCs w:val="22"/>
                </w:rPr>
                <w:t xml:space="preserve"> пункта 23</w:t>
              </w:r>
            </w:hyperlink>
            <w:r w:rsidRPr="001D073C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</w:t>
            </w:r>
            <w:r w:rsidRPr="001D073C">
              <w:rPr>
                <w:sz w:val="22"/>
                <w:szCs w:val="22"/>
              </w:rPr>
              <w:lastRenderedPageBreak/>
              <w:t>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sz w:val="22"/>
                <w:szCs w:val="22"/>
              </w:rPr>
              <w:t xml:space="preserve"> </w:t>
            </w:r>
          </w:p>
          <w:p w14:paraId="058CB8F2" w14:textId="1AF4E0BC" w:rsidR="00BA1948" w:rsidRDefault="00BA1948" w:rsidP="00F35AC9">
            <w:pPr>
              <w:jc w:val="both"/>
              <w:rPr>
                <w:sz w:val="23"/>
                <w:szCs w:val="23"/>
                <w:u w:val="single"/>
              </w:rPr>
            </w:pPr>
            <w:r w:rsidRPr="00AE2C65">
              <w:rPr>
                <w:iCs/>
                <w:u w:val="single"/>
              </w:rPr>
              <w:t xml:space="preserve">(Из </w:t>
            </w:r>
            <w:r w:rsidR="009D4E14">
              <w:rPr>
                <w:iCs/>
                <w:u w:val="single"/>
              </w:rPr>
              <w:t>трех</w:t>
            </w:r>
            <w:r w:rsidRPr="00AE2C65">
              <w:rPr>
                <w:iCs/>
                <w:u w:val="single"/>
              </w:rPr>
              <w:t xml:space="preserve"> предоставленных договоров только </w:t>
            </w:r>
            <w:r>
              <w:rPr>
                <w:iCs/>
                <w:u w:val="single"/>
              </w:rPr>
              <w:t>один</w:t>
            </w:r>
            <w:r w:rsidRPr="00AE2C65">
              <w:rPr>
                <w:iCs/>
                <w:u w:val="single"/>
              </w:rPr>
              <w:t xml:space="preserve"> соответствует требования</w:t>
            </w:r>
            <w:r>
              <w:rPr>
                <w:iCs/>
                <w:u w:val="single"/>
              </w:rPr>
              <w:t>м</w:t>
            </w:r>
            <w:r w:rsidRPr="00AE2C65">
              <w:rPr>
                <w:iCs/>
                <w:u w:val="single"/>
              </w:rPr>
              <w:t xml:space="preserve"> </w:t>
            </w:r>
            <w:r w:rsidR="001C54C2">
              <w:rPr>
                <w:iCs/>
                <w:u w:val="single"/>
              </w:rPr>
              <w:t xml:space="preserve">Положения и </w:t>
            </w:r>
            <w:proofErr w:type="gramStart"/>
            <w:r w:rsidR="001C54C2">
              <w:rPr>
                <w:iCs/>
                <w:u w:val="single"/>
              </w:rPr>
              <w:t>Документации</w:t>
            </w:r>
            <w:r w:rsidRPr="00977060">
              <w:rPr>
                <w:iCs/>
                <w:u w:val="single"/>
              </w:rPr>
              <w:t>:</w:t>
            </w:r>
            <w:r w:rsidRPr="00AE2C65">
              <w:rPr>
                <w:iCs/>
                <w:u w:val="single"/>
              </w:rPr>
              <w:t xml:space="preserve"> </w:t>
            </w:r>
            <w:r>
              <w:rPr>
                <w:iCs/>
                <w:u w:val="single"/>
              </w:rPr>
              <w:t xml:space="preserve"> от</w:t>
            </w:r>
            <w:proofErr w:type="gramEnd"/>
            <w:r>
              <w:rPr>
                <w:iCs/>
                <w:u w:val="single"/>
              </w:rPr>
              <w:t xml:space="preserve"> </w:t>
            </w:r>
            <w:r w:rsidR="001312ED" w:rsidRPr="001312ED">
              <w:rPr>
                <w:iCs/>
                <w:u w:val="single"/>
              </w:rPr>
              <w:t>21</w:t>
            </w:r>
            <w:r w:rsidRPr="001312ED">
              <w:rPr>
                <w:iCs/>
                <w:u w:val="single"/>
              </w:rPr>
              <w:t>.</w:t>
            </w:r>
            <w:r w:rsidR="001312ED" w:rsidRPr="001312ED">
              <w:rPr>
                <w:iCs/>
                <w:u w:val="single"/>
              </w:rPr>
              <w:t>04</w:t>
            </w:r>
            <w:r w:rsidRPr="001312ED">
              <w:rPr>
                <w:iCs/>
                <w:u w:val="single"/>
              </w:rPr>
              <w:t>.202</w:t>
            </w:r>
            <w:r w:rsidR="001312ED" w:rsidRPr="001312ED">
              <w:rPr>
                <w:iCs/>
                <w:u w:val="single"/>
              </w:rPr>
              <w:t>5</w:t>
            </w:r>
            <w:r w:rsidRPr="001312ED">
              <w:rPr>
                <w:iCs/>
                <w:u w:val="single"/>
              </w:rPr>
              <w:t xml:space="preserve"> </w:t>
            </w:r>
            <w:r w:rsidRPr="001312ED">
              <w:rPr>
                <w:sz w:val="23"/>
                <w:szCs w:val="23"/>
                <w:u w:val="single"/>
              </w:rPr>
              <w:t>№</w:t>
            </w:r>
            <w:r w:rsidR="001312ED" w:rsidRPr="001312ED">
              <w:rPr>
                <w:sz w:val="23"/>
                <w:szCs w:val="23"/>
                <w:u w:val="single"/>
              </w:rPr>
              <w:t>33960-00/25-395/ХМФ</w:t>
            </w:r>
            <w:r w:rsidRPr="001312ED">
              <w:rPr>
                <w:sz w:val="23"/>
                <w:szCs w:val="23"/>
                <w:u w:val="single"/>
              </w:rPr>
              <w:t>.</w:t>
            </w:r>
          </w:p>
          <w:p w14:paraId="196166FE" w14:textId="77777777" w:rsidR="00DB1F5E" w:rsidRDefault="00DB1F5E" w:rsidP="00F35AC9">
            <w:pPr>
              <w:jc w:val="both"/>
              <w:rPr>
                <w:sz w:val="22"/>
                <w:szCs w:val="22"/>
                <w:u w:val="single"/>
              </w:rPr>
            </w:pPr>
          </w:p>
          <w:p w14:paraId="7528665C" w14:textId="42302ED5" w:rsidR="00DB1F5E" w:rsidRDefault="00DB1F5E" w:rsidP="00DB1F5E">
            <w:pPr>
              <w:jc w:val="both"/>
              <w:rPr>
                <w:sz w:val="23"/>
                <w:szCs w:val="23"/>
                <w:u w:val="single"/>
              </w:rPr>
            </w:pPr>
            <w:r w:rsidRPr="00A36B76">
              <w:rPr>
                <w:sz w:val="23"/>
                <w:szCs w:val="23"/>
                <w:u w:val="single"/>
              </w:rPr>
              <w:t xml:space="preserve">По договору от </w:t>
            </w:r>
            <w:r>
              <w:rPr>
                <w:sz w:val="23"/>
                <w:szCs w:val="23"/>
                <w:u w:val="single"/>
              </w:rPr>
              <w:t>22</w:t>
            </w:r>
            <w:r w:rsidRPr="00A36B76">
              <w:rPr>
                <w:sz w:val="23"/>
                <w:szCs w:val="23"/>
                <w:u w:val="single"/>
              </w:rPr>
              <w:t>.</w:t>
            </w:r>
            <w:r>
              <w:rPr>
                <w:sz w:val="23"/>
                <w:szCs w:val="23"/>
                <w:u w:val="single"/>
              </w:rPr>
              <w:t>09</w:t>
            </w:r>
            <w:r w:rsidRPr="00A36B76">
              <w:rPr>
                <w:sz w:val="23"/>
                <w:szCs w:val="23"/>
                <w:u w:val="single"/>
              </w:rPr>
              <w:t>.202</w:t>
            </w:r>
            <w:r>
              <w:rPr>
                <w:sz w:val="23"/>
                <w:szCs w:val="23"/>
                <w:u w:val="single"/>
              </w:rPr>
              <w:t>5</w:t>
            </w:r>
            <w:r w:rsidRPr="00A36B76">
              <w:rPr>
                <w:sz w:val="23"/>
                <w:szCs w:val="23"/>
                <w:u w:val="single"/>
              </w:rPr>
              <w:t xml:space="preserve"> </w:t>
            </w:r>
            <w:r w:rsidRPr="00DB1F5E">
              <w:rPr>
                <w:sz w:val="23"/>
                <w:szCs w:val="23"/>
                <w:u w:val="single"/>
              </w:rPr>
              <w:t xml:space="preserve">№ </w:t>
            </w:r>
            <w:r w:rsidRPr="00DB1F5E">
              <w:rPr>
                <w:sz w:val="22"/>
                <w:szCs w:val="22"/>
                <w:u w:val="single"/>
              </w:rPr>
              <w:t>33960-00/25-462/ХМФ</w:t>
            </w:r>
            <w:r w:rsidRPr="00DB1F5E">
              <w:t xml:space="preserve"> </w:t>
            </w:r>
            <w:r w:rsidRPr="00A36B76">
              <w:rPr>
                <w:sz w:val="23"/>
                <w:szCs w:val="23"/>
                <w:u w:val="single"/>
              </w:rPr>
              <w:t xml:space="preserve">(сумма по договору составляет </w:t>
            </w:r>
            <w:r>
              <w:rPr>
                <w:sz w:val="23"/>
                <w:szCs w:val="23"/>
                <w:u w:val="single"/>
              </w:rPr>
              <w:t>1842368,37</w:t>
            </w:r>
            <w:r w:rsidRPr="00A36B76">
              <w:rPr>
                <w:sz w:val="23"/>
                <w:szCs w:val="23"/>
                <w:u w:val="single"/>
              </w:rPr>
              <w:t xml:space="preserve"> руб., а исполнение по представленн</w:t>
            </w:r>
            <w:r>
              <w:rPr>
                <w:sz w:val="23"/>
                <w:szCs w:val="23"/>
                <w:u w:val="single"/>
              </w:rPr>
              <w:t>ому</w:t>
            </w:r>
            <w:r w:rsidRPr="00A36B76">
              <w:rPr>
                <w:sz w:val="23"/>
                <w:szCs w:val="23"/>
                <w:u w:val="single"/>
              </w:rPr>
              <w:t xml:space="preserve"> в составе заявке акт</w:t>
            </w:r>
            <w:r>
              <w:rPr>
                <w:sz w:val="23"/>
                <w:szCs w:val="23"/>
                <w:u w:val="single"/>
              </w:rPr>
              <w:t>у</w:t>
            </w:r>
            <w:r w:rsidRPr="00A36B76">
              <w:rPr>
                <w:sz w:val="23"/>
                <w:szCs w:val="23"/>
                <w:u w:val="single"/>
              </w:rPr>
              <w:t xml:space="preserve"> составляет </w:t>
            </w:r>
            <w:r>
              <w:rPr>
                <w:sz w:val="23"/>
                <w:szCs w:val="23"/>
                <w:u w:val="single"/>
              </w:rPr>
              <w:t>744957,53</w:t>
            </w:r>
            <w:r w:rsidRPr="00A36B76">
              <w:rPr>
                <w:sz w:val="23"/>
                <w:szCs w:val="23"/>
                <w:u w:val="single"/>
              </w:rPr>
              <w:t xml:space="preserve"> руб.) не подтверждается приемка работ, выполненных в полном объеме.</w:t>
            </w:r>
          </w:p>
          <w:p w14:paraId="4D818170" w14:textId="77777777" w:rsidR="00DB1F5E" w:rsidRPr="00A36B76" w:rsidRDefault="00DB1F5E" w:rsidP="00DB1F5E">
            <w:pPr>
              <w:jc w:val="both"/>
              <w:rPr>
                <w:iCs/>
                <w:sz w:val="23"/>
                <w:szCs w:val="23"/>
              </w:rPr>
            </w:pPr>
          </w:p>
          <w:p w14:paraId="42DE6486" w14:textId="47CD1C08" w:rsidR="00DB1F5E" w:rsidRDefault="00DB1F5E" w:rsidP="00DB1F5E">
            <w:pPr>
              <w:jc w:val="both"/>
              <w:rPr>
                <w:sz w:val="23"/>
                <w:szCs w:val="23"/>
                <w:u w:val="single"/>
              </w:rPr>
            </w:pPr>
            <w:r w:rsidRPr="00A36B76">
              <w:rPr>
                <w:sz w:val="23"/>
                <w:szCs w:val="23"/>
                <w:u w:val="single"/>
              </w:rPr>
              <w:t xml:space="preserve">По договору от </w:t>
            </w:r>
            <w:r>
              <w:rPr>
                <w:sz w:val="23"/>
                <w:szCs w:val="23"/>
                <w:u w:val="single"/>
              </w:rPr>
              <w:t>13</w:t>
            </w:r>
            <w:r w:rsidRPr="00A36B76">
              <w:rPr>
                <w:sz w:val="23"/>
                <w:szCs w:val="23"/>
                <w:u w:val="single"/>
              </w:rPr>
              <w:t>.</w:t>
            </w:r>
            <w:r>
              <w:rPr>
                <w:sz w:val="23"/>
                <w:szCs w:val="23"/>
                <w:u w:val="single"/>
              </w:rPr>
              <w:t>01</w:t>
            </w:r>
            <w:r w:rsidRPr="00A36B76">
              <w:rPr>
                <w:sz w:val="23"/>
                <w:szCs w:val="23"/>
                <w:u w:val="single"/>
              </w:rPr>
              <w:t>.202</w:t>
            </w:r>
            <w:r>
              <w:rPr>
                <w:sz w:val="23"/>
                <w:szCs w:val="23"/>
                <w:u w:val="single"/>
              </w:rPr>
              <w:t>5</w:t>
            </w:r>
            <w:r w:rsidRPr="00A36B76">
              <w:rPr>
                <w:sz w:val="23"/>
                <w:szCs w:val="23"/>
                <w:u w:val="single"/>
              </w:rPr>
              <w:t xml:space="preserve"> </w:t>
            </w:r>
            <w:r w:rsidRPr="00DB1F5E">
              <w:rPr>
                <w:sz w:val="23"/>
                <w:szCs w:val="23"/>
                <w:u w:val="single"/>
              </w:rPr>
              <w:t xml:space="preserve">№ </w:t>
            </w:r>
            <w:r>
              <w:rPr>
                <w:sz w:val="22"/>
                <w:szCs w:val="22"/>
                <w:u w:val="single"/>
              </w:rPr>
              <w:t>0102/ВН-25</w:t>
            </w:r>
            <w:r w:rsidRPr="00DB1F5E">
              <w:t xml:space="preserve"> </w:t>
            </w:r>
            <w:r w:rsidRPr="00A36B76">
              <w:rPr>
                <w:sz w:val="23"/>
                <w:szCs w:val="23"/>
                <w:u w:val="single"/>
              </w:rPr>
              <w:t xml:space="preserve">(сумма по договору составляет </w:t>
            </w:r>
            <w:r>
              <w:rPr>
                <w:sz w:val="23"/>
                <w:szCs w:val="23"/>
                <w:u w:val="single"/>
              </w:rPr>
              <w:t>1889280</w:t>
            </w:r>
            <w:r w:rsidRPr="00A36B76">
              <w:rPr>
                <w:sz w:val="23"/>
                <w:szCs w:val="23"/>
                <w:u w:val="single"/>
              </w:rPr>
              <w:t xml:space="preserve"> руб., а исполнение по представленн</w:t>
            </w:r>
            <w:r>
              <w:rPr>
                <w:sz w:val="23"/>
                <w:szCs w:val="23"/>
                <w:u w:val="single"/>
              </w:rPr>
              <w:t>ым</w:t>
            </w:r>
            <w:r w:rsidRPr="00A36B76">
              <w:rPr>
                <w:sz w:val="23"/>
                <w:szCs w:val="23"/>
                <w:u w:val="single"/>
              </w:rPr>
              <w:t xml:space="preserve"> в составе заявке акт</w:t>
            </w:r>
            <w:r>
              <w:rPr>
                <w:sz w:val="23"/>
                <w:szCs w:val="23"/>
                <w:u w:val="single"/>
              </w:rPr>
              <w:t>ам</w:t>
            </w:r>
            <w:r w:rsidRPr="00A36B76">
              <w:rPr>
                <w:sz w:val="23"/>
                <w:szCs w:val="23"/>
                <w:u w:val="single"/>
              </w:rPr>
              <w:t xml:space="preserve"> составляет </w:t>
            </w:r>
            <w:r w:rsidR="00022590">
              <w:rPr>
                <w:sz w:val="23"/>
                <w:szCs w:val="23"/>
                <w:u w:val="single"/>
              </w:rPr>
              <w:t xml:space="preserve">377856 </w:t>
            </w:r>
            <w:r w:rsidRPr="00A36B76">
              <w:rPr>
                <w:sz w:val="23"/>
                <w:szCs w:val="23"/>
                <w:u w:val="single"/>
              </w:rPr>
              <w:t>руб.) не подтверждается приемка работ, выполненных в полном объеме.</w:t>
            </w:r>
          </w:p>
          <w:p w14:paraId="48B8D0A0" w14:textId="77777777" w:rsidR="00DB1F5E" w:rsidRPr="009D4E14" w:rsidRDefault="00DB1F5E" w:rsidP="00F35AC9">
            <w:pPr>
              <w:jc w:val="both"/>
              <w:rPr>
                <w:sz w:val="22"/>
                <w:szCs w:val="22"/>
                <w:u w:val="single"/>
              </w:rPr>
            </w:pPr>
          </w:p>
          <w:p w14:paraId="029FBC83" w14:textId="77777777" w:rsidR="004B4FDD" w:rsidRPr="00605E46" w:rsidRDefault="004B4FDD" w:rsidP="00F35AC9">
            <w:pPr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4CC998FA" w14:textId="77777777" w:rsidR="00BA1948" w:rsidRDefault="00BA1948" w:rsidP="001B5DD4">
      <w:pPr>
        <w:ind w:firstLine="709"/>
        <w:jc w:val="both"/>
      </w:pPr>
    </w:p>
    <w:p w14:paraId="402FB978" w14:textId="0B9D81FE" w:rsidR="00F17BCE" w:rsidRPr="001B5DD4" w:rsidRDefault="00BA1948" w:rsidP="001B5DD4">
      <w:pPr>
        <w:ind w:firstLine="709"/>
        <w:jc w:val="both"/>
      </w:pPr>
      <w:r>
        <w:t>6</w:t>
      </w:r>
      <w:r w:rsidR="00F17BCE" w:rsidRPr="001B5DD4">
        <w:t>. Комиссией по проведению предварительного отбора проведена проверка достоверности заяв</w:t>
      </w:r>
      <w:r w:rsidR="001C54C2">
        <w:t>ок</w:t>
      </w:r>
      <w:r w:rsidR="00F17BCE" w:rsidRPr="001B5DD4">
        <w:t xml:space="preserve"> на участие в предварительном отборе и входящих в ее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</w:t>
      </w:r>
      <w:r w:rsidR="001C54C2">
        <w:t>ок</w:t>
      </w:r>
      <w:r w:rsidR="00F17BCE" w:rsidRPr="001B5DD4">
        <w:t>.</w:t>
      </w:r>
    </w:p>
    <w:p w14:paraId="01EAFD79" w14:textId="77777777" w:rsidR="00F17BCE" w:rsidRPr="001B5DD4" w:rsidRDefault="00F17BCE" w:rsidP="001B5DD4">
      <w:pPr>
        <w:ind w:firstLine="709"/>
        <w:jc w:val="both"/>
      </w:pPr>
      <w:r w:rsidRPr="001B5DD4">
        <w:t>Заявлений физических и(или) юридических лиц о недостоверности информации, представленной участником предварительного отбора в адрес комиссии по проведению предварительного отбора, не поступало.</w:t>
      </w:r>
    </w:p>
    <w:p w14:paraId="077855CB" w14:textId="77777777" w:rsidR="00F17BCE" w:rsidRDefault="00F17BCE" w:rsidP="001B5DD4">
      <w:pPr>
        <w:ind w:firstLine="709"/>
        <w:jc w:val="both"/>
        <w:rPr>
          <w:sz w:val="16"/>
          <w:szCs w:val="16"/>
          <w:highlight w:val="yellow"/>
        </w:rPr>
      </w:pPr>
    </w:p>
    <w:p w14:paraId="7BE2E159" w14:textId="77777777" w:rsidR="006C0178" w:rsidRPr="00E928D9" w:rsidRDefault="006C0178" w:rsidP="001B5DD4">
      <w:pPr>
        <w:ind w:firstLine="709"/>
        <w:jc w:val="both"/>
        <w:rPr>
          <w:sz w:val="16"/>
          <w:szCs w:val="16"/>
          <w:highlight w:val="yellow"/>
        </w:rPr>
      </w:pPr>
    </w:p>
    <w:p w14:paraId="2F0ACC5F" w14:textId="77777777" w:rsidR="00F17BCE" w:rsidRPr="00E928D9" w:rsidRDefault="00F17BCE" w:rsidP="001B5DD4">
      <w:pPr>
        <w:ind w:firstLine="709"/>
        <w:jc w:val="both"/>
        <w:rPr>
          <w:b/>
          <w:bCs/>
        </w:rPr>
      </w:pPr>
      <w:r w:rsidRPr="00E928D9">
        <w:rPr>
          <w:b/>
          <w:bCs/>
        </w:rPr>
        <w:t>Решение комиссии:</w:t>
      </w:r>
    </w:p>
    <w:p w14:paraId="060D71E0" w14:textId="1F1D3480" w:rsidR="009303E3" w:rsidRPr="001B5DD4" w:rsidRDefault="009303E3" w:rsidP="00E928D9">
      <w:pPr>
        <w:ind w:firstLine="709"/>
        <w:jc w:val="both"/>
      </w:pPr>
      <w:r w:rsidRPr="001B5DD4">
        <w:t xml:space="preserve">Включить в реестр квалифицированных подрядных организаций </w:t>
      </w:r>
      <w:r w:rsidR="001C54C2">
        <w:t xml:space="preserve">следующих </w:t>
      </w:r>
      <w:r w:rsidRPr="001B5DD4">
        <w:t>участник</w:t>
      </w:r>
      <w:r w:rsidR="001C54C2">
        <w:t>ов</w:t>
      </w:r>
      <w:r w:rsidRPr="001B5DD4">
        <w:t xml:space="preserve"> предварительного отбора: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011"/>
        <w:gridCol w:w="5533"/>
        <w:gridCol w:w="2122"/>
      </w:tblGrid>
      <w:tr w:rsidR="009303E3" w:rsidRPr="00E928D9" w14:paraId="70DA59B6" w14:textId="77777777" w:rsidTr="00E57FA3">
        <w:trPr>
          <w:trHeight w:val="1069"/>
          <w:jc w:val="center"/>
        </w:trPr>
        <w:tc>
          <w:tcPr>
            <w:tcW w:w="832" w:type="dxa"/>
            <w:vAlign w:val="center"/>
          </w:tcPr>
          <w:p w14:paraId="4CD65200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№</w:t>
            </w:r>
          </w:p>
          <w:p w14:paraId="5514A99C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14BB96D2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7B95C543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3BBD866A" w14:textId="77777777" w:rsidR="009303E3" w:rsidRPr="00E928D9" w:rsidRDefault="009303E3" w:rsidP="00761BB5">
            <w:pPr>
              <w:jc w:val="center"/>
              <w:rPr>
                <w:b/>
                <w:sz w:val="18"/>
                <w:szCs w:val="18"/>
              </w:rPr>
            </w:pPr>
            <w:r w:rsidRPr="00E928D9">
              <w:rPr>
                <w:b/>
                <w:sz w:val="18"/>
                <w:szCs w:val="18"/>
              </w:rPr>
              <w:t>Предельный размер обязательств участника</w:t>
            </w:r>
          </w:p>
        </w:tc>
      </w:tr>
      <w:tr w:rsidR="00087797" w:rsidRPr="001B5DD4" w14:paraId="2818EB8F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36CC" w14:textId="7CAA7942" w:rsidR="00087797" w:rsidRPr="001B5DD4" w:rsidRDefault="009E38E5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vAlign w:val="center"/>
          </w:tcPr>
          <w:p w14:paraId="00D00DEC" w14:textId="0074A646" w:rsidR="00087797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0DFF1727" w14:textId="77777777" w:rsidR="004C2100" w:rsidRDefault="004C2100" w:rsidP="004C2100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"СМУ-26"</w:t>
            </w:r>
          </w:p>
          <w:p w14:paraId="48B2DA18" w14:textId="0E27ED9E" w:rsidR="00087797" w:rsidRPr="001B5DD4" w:rsidRDefault="004C2100" w:rsidP="004C21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9723198140)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AFE0" w14:textId="4BF28255" w:rsidR="00087797" w:rsidRPr="001B5DD4" w:rsidRDefault="009C5788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087797" w:rsidRPr="001B5DD4" w14:paraId="02F15378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B8C0" w14:textId="5A53E383" w:rsidR="00087797" w:rsidRPr="001B5DD4" w:rsidRDefault="009E38E5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  <w:vAlign w:val="center"/>
          </w:tcPr>
          <w:p w14:paraId="7F245DBC" w14:textId="39E004EF" w:rsidR="00087797" w:rsidRDefault="00087797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14:paraId="44423BB9" w14:textId="77777777" w:rsidR="004C2100" w:rsidRDefault="004C2100" w:rsidP="004C2100">
            <w:pPr>
              <w:ind w:left="-105" w:right="-105" w:hanging="105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ОБЩЕСТВО С ОГРАНИЧЕННОЙ ОТВЕТСТВЕННОСТЬЮ "КИРОВСКАЯ СТРОИТЕЛЬНАЯ ОРГАНИЗАЦИЯ"</w:t>
            </w:r>
          </w:p>
          <w:p w14:paraId="312CFA25" w14:textId="3BF9F60F" w:rsidR="00087797" w:rsidRPr="001B5DD4" w:rsidRDefault="004C2100" w:rsidP="004C21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(ИНН 4345368836)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393B" w14:textId="03DCD7B2" w:rsidR="00087797" w:rsidRPr="001B5DD4" w:rsidRDefault="000362FB" w:rsidP="000877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7B451E3" w14:textId="467258CA" w:rsidR="00D16603" w:rsidRPr="001B5DD4" w:rsidRDefault="00E47877" w:rsidP="001B5DD4">
      <w:pPr>
        <w:jc w:val="both"/>
      </w:pPr>
      <w:r w:rsidRPr="001B5DD4">
        <w:t>на основании рассмотрения заяв</w:t>
      </w:r>
      <w:r w:rsidR="001C54C2">
        <w:t>ок</w:t>
      </w:r>
      <w:r w:rsidRPr="001B5DD4">
        <w:t xml:space="preserve"> на участие в предварительном отборе и признании </w:t>
      </w:r>
      <w:r w:rsidR="001C54C2">
        <w:t>их</w:t>
      </w:r>
      <w:r w:rsidRPr="001B5DD4">
        <w:t xml:space="preserve"> соответствующ</w:t>
      </w:r>
      <w:r w:rsidR="001C54C2">
        <w:t>ими</w:t>
      </w:r>
      <w:r w:rsidRPr="001B5DD4">
        <w:t xml:space="preserve"> требованиям, установленным документацией о проведении предварительного отбора, и соответствия участника предварительного отбора требованиям, установленным пунктом 23 Положения, а также результатов проведенной проверки на достоверность заявки на участие в предварительном отборе и входящих в ее состав документов на предмет объективности, достоверности, отсутствия противоречий.</w:t>
      </w:r>
    </w:p>
    <w:p w14:paraId="2AF91B8F" w14:textId="77777777" w:rsidR="004B4FDD" w:rsidRDefault="004B4FDD" w:rsidP="001B5DD4">
      <w:pPr>
        <w:ind w:firstLine="709"/>
        <w:jc w:val="both"/>
      </w:pPr>
    </w:p>
    <w:p w14:paraId="2052DAED" w14:textId="77777777" w:rsidR="002F0AF6" w:rsidRDefault="002F0AF6" w:rsidP="001B5DD4">
      <w:pPr>
        <w:ind w:firstLine="709"/>
        <w:jc w:val="both"/>
      </w:pPr>
    </w:p>
    <w:p w14:paraId="25A56D9F" w14:textId="77777777" w:rsidR="002F0AF6" w:rsidRDefault="002F0AF6" w:rsidP="001B5DD4">
      <w:pPr>
        <w:ind w:firstLine="709"/>
        <w:jc w:val="both"/>
      </w:pPr>
    </w:p>
    <w:p w14:paraId="566B3717" w14:textId="77777777" w:rsidR="002F0AF6" w:rsidRDefault="002F0AF6" w:rsidP="001B5DD4">
      <w:pPr>
        <w:ind w:firstLine="709"/>
        <w:jc w:val="both"/>
      </w:pPr>
    </w:p>
    <w:p w14:paraId="6A2D4E63" w14:textId="77777777" w:rsidR="002F0AF6" w:rsidRDefault="002F0AF6" w:rsidP="001B5DD4">
      <w:pPr>
        <w:ind w:firstLine="709"/>
        <w:jc w:val="both"/>
      </w:pPr>
    </w:p>
    <w:p w14:paraId="67250E6B" w14:textId="77777777" w:rsidR="002F0AF6" w:rsidRDefault="002F0AF6" w:rsidP="001B5DD4">
      <w:pPr>
        <w:ind w:firstLine="709"/>
        <w:jc w:val="both"/>
      </w:pPr>
    </w:p>
    <w:p w14:paraId="6B07E348" w14:textId="77777777" w:rsidR="00F05F73" w:rsidRPr="001B5DD4" w:rsidRDefault="00D16603" w:rsidP="001B5DD4">
      <w:pPr>
        <w:ind w:firstLine="709"/>
        <w:jc w:val="both"/>
      </w:pPr>
      <w:r w:rsidRPr="001B5DD4">
        <w:tab/>
      </w:r>
    </w:p>
    <w:p w14:paraId="3F26E2B6" w14:textId="38396DDA" w:rsidR="00CA405F" w:rsidRPr="0086352D" w:rsidRDefault="001356B9" w:rsidP="0086352D">
      <w:pPr>
        <w:ind w:firstLine="709"/>
        <w:jc w:val="both"/>
      </w:pPr>
      <w:r w:rsidRPr="001B5DD4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191DDB23" w14:textId="77777777" w:rsidR="00EB4804" w:rsidRDefault="00EB4804" w:rsidP="001B5D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0CF4C15" w14:textId="1E558CB3" w:rsidR="001B5DD4" w:rsidRDefault="001B5DD4" w:rsidP="00253619">
      <w:pPr>
        <w:widowControl w:val="0"/>
        <w:autoSpaceDE w:val="0"/>
        <w:autoSpaceDN w:val="0"/>
        <w:adjustRightInd w:val="0"/>
        <w:ind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09DF2F91" w14:textId="77777777" w:rsidR="00253619" w:rsidRPr="004B475E" w:rsidRDefault="00253619" w:rsidP="00253619">
      <w:pPr>
        <w:widowControl w:val="0"/>
        <w:autoSpaceDE w:val="0"/>
        <w:autoSpaceDN w:val="0"/>
        <w:adjustRightInd w:val="0"/>
        <w:ind w:firstLine="567"/>
        <w:outlineLvl w:val="0"/>
        <w:rPr>
          <w:b/>
          <w:sz w:val="23"/>
          <w:szCs w:val="23"/>
        </w:rPr>
      </w:pPr>
    </w:p>
    <w:p w14:paraId="11660574" w14:textId="5669D60B" w:rsidR="004B78C4" w:rsidRPr="00CA405F" w:rsidRDefault="004B78C4" w:rsidP="00CA405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CA405F">
        <w:rPr>
          <w:sz w:val="23"/>
          <w:szCs w:val="23"/>
        </w:rPr>
        <w:t>_________________________Винокурова Мария Николаевна</w:t>
      </w:r>
    </w:p>
    <w:p w14:paraId="11EBEDD0" w14:textId="77777777" w:rsidR="004B78C4" w:rsidRPr="00CA405F" w:rsidRDefault="004B78C4" w:rsidP="00253619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230F00A8" w14:textId="77777777" w:rsidR="004B78C4" w:rsidRPr="00CA405F" w:rsidRDefault="004B78C4" w:rsidP="00253619">
      <w:pPr>
        <w:ind w:firstLine="567"/>
        <w:jc w:val="both"/>
        <w:rPr>
          <w:color w:val="000000"/>
        </w:rPr>
      </w:pPr>
      <w:r w:rsidRPr="00CA405F">
        <w:rPr>
          <w:sz w:val="23"/>
          <w:szCs w:val="23"/>
        </w:rPr>
        <w:t>_________________________</w:t>
      </w:r>
      <w:r w:rsidRPr="00CA405F">
        <w:rPr>
          <w:color w:val="000000"/>
        </w:rPr>
        <w:t>Изотова Елена Николаевна</w:t>
      </w:r>
    </w:p>
    <w:p w14:paraId="1198FA6F" w14:textId="77777777" w:rsidR="004B78C4" w:rsidRPr="00CA405F" w:rsidRDefault="004B78C4" w:rsidP="00253619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34CC4027" w14:textId="77777777" w:rsidR="004B78C4" w:rsidRPr="00CA405F" w:rsidRDefault="004B78C4" w:rsidP="00253619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CA405F">
        <w:rPr>
          <w:sz w:val="23"/>
          <w:szCs w:val="23"/>
        </w:rPr>
        <w:t>_________________________</w:t>
      </w:r>
      <w:proofErr w:type="spellStart"/>
      <w:r w:rsidRPr="00CA405F">
        <w:rPr>
          <w:sz w:val="23"/>
          <w:szCs w:val="23"/>
        </w:rPr>
        <w:t>Калимуллина</w:t>
      </w:r>
      <w:proofErr w:type="spellEnd"/>
      <w:r w:rsidRPr="00CA405F">
        <w:rPr>
          <w:sz w:val="23"/>
          <w:szCs w:val="23"/>
        </w:rPr>
        <w:t xml:space="preserve"> </w:t>
      </w:r>
      <w:proofErr w:type="spellStart"/>
      <w:r w:rsidRPr="00CA405F">
        <w:rPr>
          <w:sz w:val="23"/>
          <w:szCs w:val="23"/>
        </w:rPr>
        <w:t>Найля</w:t>
      </w:r>
      <w:proofErr w:type="spellEnd"/>
      <w:r w:rsidRPr="00CA405F">
        <w:rPr>
          <w:sz w:val="23"/>
          <w:szCs w:val="23"/>
        </w:rPr>
        <w:t xml:space="preserve"> </w:t>
      </w:r>
      <w:proofErr w:type="spellStart"/>
      <w:r w:rsidRPr="00CA405F">
        <w:rPr>
          <w:sz w:val="23"/>
          <w:szCs w:val="23"/>
        </w:rPr>
        <w:t>Ханняновна</w:t>
      </w:r>
      <w:proofErr w:type="spellEnd"/>
    </w:p>
    <w:p w14:paraId="1AC5EB1E" w14:textId="77777777" w:rsidR="004B78C4" w:rsidRPr="00CA405F" w:rsidRDefault="004B78C4" w:rsidP="00253619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35D9944C" w14:textId="77777777" w:rsidR="004B78C4" w:rsidRPr="00CA405F" w:rsidRDefault="004B78C4" w:rsidP="00253619">
      <w:pPr>
        <w:ind w:firstLine="567"/>
        <w:jc w:val="both"/>
      </w:pPr>
      <w:r w:rsidRPr="00CA405F">
        <w:rPr>
          <w:sz w:val="23"/>
          <w:szCs w:val="23"/>
        </w:rPr>
        <w:t>_________________________</w:t>
      </w:r>
      <w:r w:rsidRPr="00CA405F">
        <w:t>Конюхова Татьяна Михайловна</w:t>
      </w:r>
    </w:p>
    <w:p w14:paraId="349125E0" w14:textId="77777777" w:rsidR="00253619" w:rsidRDefault="00253619" w:rsidP="00253619">
      <w:pPr>
        <w:widowControl w:val="0"/>
        <w:autoSpaceDE w:val="0"/>
        <w:autoSpaceDN w:val="0"/>
        <w:adjustRightInd w:val="0"/>
        <w:ind w:firstLine="567"/>
        <w:outlineLvl w:val="0"/>
        <w:rPr>
          <w:color w:val="000000"/>
        </w:rPr>
      </w:pPr>
    </w:p>
    <w:p w14:paraId="0AA6AC99" w14:textId="3548E6E8" w:rsidR="00A255B5" w:rsidRDefault="00253619" w:rsidP="00F726EE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253619">
        <w:rPr>
          <w:sz w:val="23"/>
          <w:szCs w:val="23"/>
        </w:rPr>
        <w:t>_________________________</w:t>
      </w:r>
      <w:r>
        <w:rPr>
          <w:sz w:val="23"/>
          <w:szCs w:val="23"/>
        </w:rPr>
        <w:t>Волкова Светлана Михайловна</w:t>
      </w:r>
    </w:p>
    <w:p w14:paraId="05AB603C" w14:textId="77777777" w:rsidR="001C54C2" w:rsidRDefault="001C54C2" w:rsidP="00F726EE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1A9788BC" w14:textId="77777777" w:rsidR="001C54C2" w:rsidRDefault="001C54C2" w:rsidP="00F726EE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654AD8" w14:textId="77777777" w:rsidR="001C54C2" w:rsidRDefault="001C54C2" w:rsidP="00F726EE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F5234D" w14:textId="071F47E9" w:rsidR="001C54C2" w:rsidRPr="00F726EE" w:rsidRDefault="001C54C2" w:rsidP="001C54C2">
      <w:pPr>
        <w:widowControl w:val="0"/>
        <w:autoSpaceDE w:val="0"/>
        <w:autoSpaceDN w:val="0"/>
        <w:adjustRightInd w:val="0"/>
        <w:ind w:firstLine="567"/>
        <w:jc w:val="right"/>
        <w:outlineLvl w:val="0"/>
        <w:rPr>
          <w:color w:val="000000"/>
        </w:rPr>
      </w:pPr>
      <w:r>
        <w:t>1</w:t>
      </w:r>
      <w:r w:rsidR="004973E2">
        <w:t>1</w:t>
      </w:r>
      <w:bookmarkStart w:id="0" w:name="_GoBack"/>
      <w:bookmarkEnd w:id="0"/>
      <w:r>
        <w:t>.12.</w:t>
      </w:r>
      <w:r w:rsidRPr="00F614FF">
        <w:t>2025</w:t>
      </w:r>
    </w:p>
    <w:sectPr w:rsidR="001C54C2" w:rsidRPr="00F726EE" w:rsidSect="00253619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22590"/>
    <w:rsid w:val="00025E93"/>
    <w:rsid w:val="000362FB"/>
    <w:rsid w:val="000824BD"/>
    <w:rsid w:val="00082B13"/>
    <w:rsid w:val="00087797"/>
    <w:rsid w:val="000B2D55"/>
    <w:rsid w:val="000B2FD5"/>
    <w:rsid w:val="000F3295"/>
    <w:rsid w:val="001002B8"/>
    <w:rsid w:val="00102E0C"/>
    <w:rsid w:val="00115640"/>
    <w:rsid w:val="0011630F"/>
    <w:rsid w:val="001312ED"/>
    <w:rsid w:val="001356B9"/>
    <w:rsid w:val="001357F3"/>
    <w:rsid w:val="00173E08"/>
    <w:rsid w:val="001B5DD4"/>
    <w:rsid w:val="001C0756"/>
    <w:rsid w:val="001C209A"/>
    <w:rsid w:val="001C21CF"/>
    <w:rsid w:val="001C54C2"/>
    <w:rsid w:val="0020374C"/>
    <w:rsid w:val="00205CA8"/>
    <w:rsid w:val="00231082"/>
    <w:rsid w:val="00253619"/>
    <w:rsid w:val="002542D4"/>
    <w:rsid w:val="00261C9A"/>
    <w:rsid w:val="0027069D"/>
    <w:rsid w:val="00272EBE"/>
    <w:rsid w:val="002A6E9F"/>
    <w:rsid w:val="002A7221"/>
    <w:rsid w:val="002C3746"/>
    <w:rsid w:val="002F0AF6"/>
    <w:rsid w:val="0031484A"/>
    <w:rsid w:val="0034450D"/>
    <w:rsid w:val="0035241C"/>
    <w:rsid w:val="00357C2A"/>
    <w:rsid w:val="00365665"/>
    <w:rsid w:val="00395B2F"/>
    <w:rsid w:val="003963C2"/>
    <w:rsid w:val="003B13A5"/>
    <w:rsid w:val="003D662C"/>
    <w:rsid w:val="003E6816"/>
    <w:rsid w:val="003F63C3"/>
    <w:rsid w:val="00414585"/>
    <w:rsid w:val="004172D8"/>
    <w:rsid w:val="004461A7"/>
    <w:rsid w:val="004474EC"/>
    <w:rsid w:val="004778ED"/>
    <w:rsid w:val="004973E2"/>
    <w:rsid w:val="004B4FDD"/>
    <w:rsid w:val="004B78C4"/>
    <w:rsid w:val="004C0A8A"/>
    <w:rsid w:val="004C2100"/>
    <w:rsid w:val="004D2F52"/>
    <w:rsid w:val="004E5A80"/>
    <w:rsid w:val="004F4D49"/>
    <w:rsid w:val="00524CC0"/>
    <w:rsid w:val="00547F62"/>
    <w:rsid w:val="005610F6"/>
    <w:rsid w:val="005A41DA"/>
    <w:rsid w:val="005B0406"/>
    <w:rsid w:val="005B5066"/>
    <w:rsid w:val="005B7061"/>
    <w:rsid w:val="005D1135"/>
    <w:rsid w:val="005D6AAB"/>
    <w:rsid w:val="00602C4D"/>
    <w:rsid w:val="00603E29"/>
    <w:rsid w:val="00605AD1"/>
    <w:rsid w:val="006224B6"/>
    <w:rsid w:val="00632D30"/>
    <w:rsid w:val="00673CF0"/>
    <w:rsid w:val="0068263A"/>
    <w:rsid w:val="006871B0"/>
    <w:rsid w:val="006A6838"/>
    <w:rsid w:val="006B39A4"/>
    <w:rsid w:val="006C0178"/>
    <w:rsid w:val="006D601C"/>
    <w:rsid w:val="006D729F"/>
    <w:rsid w:val="006F7455"/>
    <w:rsid w:val="006F7945"/>
    <w:rsid w:val="00706EF9"/>
    <w:rsid w:val="00712053"/>
    <w:rsid w:val="00722C4F"/>
    <w:rsid w:val="007374A3"/>
    <w:rsid w:val="00745104"/>
    <w:rsid w:val="00751305"/>
    <w:rsid w:val="00763DCB"/>
    <w:rsid w:val="007753C5"/>
    <w:rsid w:val="007C6E6F"/>
    <w:rsid w:val="007C7D5D"/>
    <w:rsid w:val="007F3798"/>
    <w:rsid w:val="00807FFB"/>
    <w:rsid w:val="00812098"/>
    <w:rsid w:val="008166FF"/>
    <w:rsid w:val="00840342"/>
    <w:rsid w:val="00862179"/>
    <w:rsid w:val="0086352D"/>
    <w:rsid w:val="008676ED"/>
    <w:rsid w:val="008A2C7C"/>
    <w:rsid w:val="008A7C9C"/>
    <w:rsid w:val="008B0075"/>
    <w:rsid w:val="008D2981"/>
    <w:rsid w:val="008E1215"/>
    <w:rsid w:val="00903EDA"/>
    <w:rsid w:val="009041A2"/>
    <w:rsid w:val="00917F17"/>
    <w:rsid w:val="009303E3"/>
    <w:rsid w:val="00935145"/>
    <w:rsid w:val="00967E43"/>
    <w:rsid w:val="00994FC6"/>
    <w:rsid w:val="009B1DF9"/>
    <w:rsid w:val="009C5788"/>
    <w:rsid w:val="009C6025"/>
    <w:rsid w:val="009D231F"/>
    <w:rsid w:val="009D318C"/>
    <w:rsid w:val="009D4E14"/>
    <w:rsid w:val="009E38E5"/>
    <w:rsid w:val="009E3AD1"/>
    <w:rsid w:val="009F53B6"/>
    <w:rsid w:val="00A10F24"/>
    <w:rsid w:val="00A12F3F"/>
    <w:rsid w:val="00A15590"/>
    <w:rsid w:val="00A255B5"/>
    <w:rsid w:val="00A26D2E"/>
    <w:rsid w:val="00A27FF1"/>
    <w:rsid w:val="00A37992"/>
    <w:rsid w:val="00A5171C"/>
    <w:rsid w:val="00AC7028"/>
    <w:rsid w:val="00AD1D98"/>
    <w:rsid w:val="00AE2C65"/>
    <w:rsid w:val="00B04736"/>
    <w:rsid w:val="00B05795"/>
    <w:rsid w:val="00B07D41"/>
    <w:rsid w:val="00B13B68"/>
    <w:rsid w:val="00B1518A"/>
    <w:rsid w:val="00B307D4"/>
    <w:rsid w:val="00B3581B"/>
    <w:rsid w:val="00B533CD"/>
    <w:rsid w:val="00B80D38"/>
    <w:rsid w:val="00BA1948"/>
    <w:rsid w:val="00BB1929"/>
    <w:rsid w:val="00BC0A80"/>
    <w:rsid w:val="00C0689A"/>
    <w:rsid w:val="00C12317"/>
    <w:rsid w:val="00C17139"/>
    <w:rsid w:val="00C616C2"/>
    <w:rsid w:val="00C6420B"/>
    <w:rsid w:val="00C77E97"/>
    <w:rsid w:val="00C828EA"/>
    <w:rsid w:val="00C85975"/>
    <w:rsid w:val="00C92A11"/>
    <w:rsid w:val="00CA298E"/>
    <w:rsid w:val="00CA2FC1"/>
    <w:rsid w:val="00CA405F"/>
    <w:rsid w:val="00CB2FFE"/>
    <w:rsid w:val="00CB4007"/>
    <w:rsid w:val="00CB4776"/>
    <w:rsid w:val="00CB69EB"/>
    <w:rsid w:val="00CE1D09"/>
    <w:rsid w:val="00CE2699"/>
    <w:rsid w:val="00CE36B6"/>
    <w:rsid w:val="00D10399"/>
    <w:rsid w:val="00D12079"/>
    <w:rsid w:val="00D16603"/>
    <w:rsid w:val="00D47D04"/>
    <w:rsid w:val="00D66D34"/>
    <w:rsid w:val="00D72340"/>
    <w:rsid w:val="00D74DE9"/>
    <w:rsid w:val="00DA59B1"/>
    <w:rsid w:val="00DA74E4"/>
    <w:rsid w:val="00DB1F5E"/>
    <w:rsid w:val="00DC107D"/>
    <w:rsid w:val="00DC342B"/>
    <w:rsid w:val="00DD1B74"/>
    <w:rsid w:val="00DD24A0"/>
    <w:rsid w:val="00DD5DE1"/>
    <w:rsid w:val="00E03917"/>
    <w:rsid w:val="00E33B7F"/>
    <w:rsid w:val="00E47877"/>
    <w:rsid w:val="00E57FA3"/>
    <w:rsid w:val="00E72014"/>
    <w:rsid w:val="00E7492A"/>
    <w:rsid w:val="00E778C7"/>
    <w:rsid w:val="00E85FA3"/>
    <w:rsid w:val="00E928D9"/>
    <w:rsid w:val="00EB4804"/>
    <w:rsid w:val="00ED20B0"/>
    <w:rsid w:val="00EE21CB"/>
    <w:rsid w:val="00F05F73"/>
    <w:rsid w:val="00F17BCE"/>
    <w:rsid w:val="00F17E38"/>
    <w:rsid w:val="00F40A5E"/>
    <w:rsid w:val="00F47479"/>
    <w:rsid w:val="00F614FF"/>
    <w:rsid w:val="00F646F3"/>
    <w:rsid w:val="00F726EE"/>
    <w:rsid w:val="00F80019"/>
    <w:rsid w:val="00FA6CE3"/>
    <w:rsid w:val="00FB3138"/>
    <w:rsid w:val="00FB5628"/>
    <w:rsid w:val="00FC2070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  <w:style w:type="character" w:customStyle="1" w:styleId="fontstyle01">
    <w:name w:val="fontstyle01"/>
    <w:basedOn w:val="a0"/>
    <w:rsid w:val="00C6420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F4D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D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ongcopy">
    <w:name w:val="long_copy"/>
    <w:basedOn w:val="a0"/>
    <w:rsid w:val="0074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15502A8D100FC6C34624F48728E5169BD3260A05D6E44CE029EC4322C5D34D617DB586E4A03760t0z5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394&amp;dst=17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394&amp;dst=174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tpgpb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15502A8D100FC6C34624F48728E5169BD3260A05D6E44CE029EC4322C5D34D617DB586E4A03760t0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67</cp:revision>
  <cp:lastPrinted>2025-12-12T10:28:00Z</cp:lastPrinted>
  <dcterms:created xsi:type="dcterms:W3CDTF">2025-09-30T11:30:00Z</dcterms:created>
  <dcterms:modified xsi:type="dcterms:W3CDTF">2025-12-12T10:37:00Z</dcterms:modified>
</cp:coreProperties>
</file>